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BD" w:rsidRPr="00C5426D" w:rsidRDefault="00CD16BD" w:rsidP="00CD16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5426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D16BD" w:rsidRPr="00C5426D" w:rsidRDefault="00CD16BD" w:rsidP="00CD16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5426D">
        <w:rPr>
          <w:rFonts w:ascii="Times New Roman" w:hAnsi="Times New Roman"/>
          <w:b/>
          <w:sz w:val="24"/>
          <w:szCs w:val="24"/>
        </w:rPr>
        <w:t>Кестеньгская средняя общеобразовательная школа</w:t>
      </w: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</w:t>
      </w:r>
    </w:p>
    <w:p w:rsidR="00CD16BD" w:rsidRPr="00C5426D" w:rsidRDefault="00CD16BD" w:rsidP="00CD16BD">
      <w:pPr>
        <w:spacing w:before="240" w:after="0" w:line="360" w:lineRule="auto"/>
        <w:ind w:firstLine="567"/>
        <w:jc w:val="center"/>
        <w:rPr>
          <w:rFonts w:ascii="Times New Roman" w:eastAsia="Calibri" w:hAnsi="Times New Roman" w:cs="Times New Roman"/>
          <w:sz w:val="44"/>
          <w:szCs w:val="24"/>
        </w:rPr>
      </w:pPr>
      <w:r>
        <w:rPr>
          <w:rFonts w:ascii="Times New Roman" w:eastAsia="Calibri" w:hAnsi="Times New Roman" w:cs="Times New Roman"/>
          <w:sz w:val="44"/>
          <w:szCs w:val="24"/>
        </w:rPr>
        <w:t>«Мы выбираем жизнь</w:t>
      </w:r>
      <w:r w:rsidRPr="00C5426D">
        <w:rPr>
          <w:rFonts w:ascii="Times New Roman" w:eastAsia="Calibri" w:hAnsi="Times New Roman" w:cs="Times New Roman"/>
          <w:sz w:val="44"/>
          <w:szCs w:val="24"/>
        </w:rPr>
        <w:t>»</w:t>
      </w:r>
    </w:p>
    <w:p w:rsidR="00CD16BD" w:rsidRPr="00C5426D" w:rsidRDefault="00CD16BD" w:rsidP="00CD16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</w:t>
      </w:r>
    </w:p>
    <w:p w:rsidR="00CD16BD" w:rsidRPr="00C5426D" w:rsidRDefault="00CD16BD" w:rsidP="00CD16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26D">
        <w:rPr>
          <w:rFonts w:ascii="Times New Roman" w:eastAsia="Calibri" w:hAnsi="Times New Roman" w:cs="Times New Roman"/>
          <w:sz w:val="24"/>
          <w:szCs w:val="24"/>
        </w:rPr>
        <w:t>Работу выполнили:</w:t>
      </w: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Власова Екатерина</w:t>
      </w:r>
      <w:r w:rsidRPr="00C5426D">
        <w:rPr>
          <w:rFonts w:ascii="Times New Roman" w:eastAsia="Calibri" w:hAnsi="Times New Roman" w:cs="Times New Roman"/>
          <w:sz w:val="24"/>
          <w:szCs w:val="24"/>
        </w:rPr>
        <w:t>, Шеина Светлана</w:t>
      </w: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26D">
        <w:rPr>
          <w:rFonts w:ascii="Times New Roman" w:eastAsia="Calibri" w:hAnsi="Times New Roman" w:cs="Times New Roman"/>
          <w:sz w:val="24"/>
          <w:szCs w:val="24"/>
        </w:rPr>
        <w:t>МБОУ Кестеньгская СОШ</w:t>
      </w:r>
    </w:p>
    <w:p w:rsidR="00CD16BD" w:rsidRPr="00B277D6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A47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ие</w:t>
      </w:r>
      <w:r>
        <w:rPr>
          <w:rFonts w:ascii="Times New Roman" w:eastAsia="Calibri" w:hAnsi="Times New Roman" w:cs="Times New Roman"/>
          <w:sz w:val="24"/>
          <w:szCs w:val="24"/>
        </w:rPr>
        <w:t>ся 7</w:t>
      </w:r>
      <w:r w:rsidRPr="00C5426D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B277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26D">
        <w:rPr>
          <w:rFonts w:ascii="Times New Roman" w:eastAsia="Calibri" w:hAnsi="Times New Roman" w:cs="Times New Roman"/>
          <w:sz w:val="24"/>
          <w:szCs w:val="24"/>
        </w:rPr>
        <w:t>Руководитель:</w:t>
      </w: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26D">
        <w:rPr>
          <w:rFonts w:ascii="Times New Roman" w:eastAsia="Calibri" w:hAnsi="Times New Roman" w:cs="Times New Roman"/>
          <w:sz w:val="24"/>
          <w:szCs w:val="24"/>
        </w:rPr>
        <w:t>Власова Светлана Владимировна</w:t>
      </w: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26D">
        <w:rPr>
          <w:rFonts w:ascii="Times New Roman" w:eastAsia="Calibri" w:hAnsi="Times New Roman" w:cs="Times New Roman"/>
          <w:sz w:val="24"/>
          <w:szCs w:val="24"/>
        </w:rPr>
        <w:t>учитель физической культуры,</w:t>
      </w:r>
    </w:p>
    <w:p w:rsidR="00CD16BD" w:rsidRPr="00C5426D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26D">
        <w:rPr>
          <w:rFonts w:ascii="Times New Roman" w:eastAsia="Calibri" w:hAnsi="Times New Roman" w:cs="Times New Roman"/>
          <w:sz w:val="24"/>
          <w:szCs w:val="24"/>
        </w:rPr>
        <w:t>МБОУ Кестеньгская СОШ</w:t>
      </w:r>
    </w:p>
    <w:p w:rsidR="00CD16BD" w:rsidRPr="00C5426D" w:rsidRDefault="00CD16BD" w:rsidP="00CD16BD">
      <w:pPr>
        <w:spacing w:before="240"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Кестеньга</w:t>
      </w:r>
    </w:p>
    <w:p w:rsidR="00CD16BD" w:rsidRPr="00C5426D" w:rsidRDefault="00CD16BD" w:rsidP="00CD16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5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C5426D" w:rsidRDefault="00CD16BD" w:rsidP="00CD16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BD" w:rsidRPr="00E03782" w:rsidRDefault="00CD16BD" w:rsidP="00CD16BD">
      <w:pPr>
        <w:spacing w:before="240" w:after="0" w:line="36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E03782">
        <w:rPr>
          <w:rFonts w:ascii="Times New Roman" w:eastAsia="Calibri" w:hAnsi="Times New Roman" w:cs="Times New Roman"/>
          <w:sz w:val="28"/>
          <w:szCs w:val="24"/>
        </w:rPr>
        <w:lastRenderedPageBreak/>
        <w:t>ОГЛАВЛЕНИЕ</w:t>
      </w:r>
    </w:p>
    <w:p w:rsidR="00CD16BD" w:rsidRPr="00E03782" w:rsidRDefault="00CD16BD" w:rsidP="00CD16BD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03782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Стр. </w:t>
      </w:r>
    </w:p>
    <w:p w:rsidR="00CD16BD" w:rsidRPr="00E03782" w:rsidRDefault="00CD16BD" w:rsidP="002639C7">
      <w:pPr>
        <w:pStyle w:val="a3"/>
        <w:spacing w:before="240" w:after="0" w:line="360" w:lineRule="auto"/>
        <w:ind w:left="567"/>
        <w:rPr>
          <w:rFonts w:ascii="Times New Roman" w:eastAsia="Calibri" w:hAnsi="Times New Roman" w:cs="Times New Roman"/>
          <w:sz w:val="28"/>
          <w:szCs w:val="24"/>
        </w:rPr>
      </w:pPr>
      <w:r w:rsidRPr="00E03782">
        <w:rPr>
          <w:rFonts w:ascii="Times New Roman" w:eastAsia="Calibri" w:hAnsi="Times New Roman" w:cs="Times New Roman"/>
          <w:sz w:val="28"/>
          <w:szCs w:val="24"/>
        </w:rPr>
        <w:t>Введение…………………………………………………………</w:t>
      </w:r>
    </w:p>
    <w:p w:rsidR="00CD16BD" w:rsidRPr="00E03782" w:rsidRDefault="00CD16BD" w:rsidP="00CD16BD">
      <w:pPr>
        <w:pStyle w:val="a3"/>
        <w:numPr>
          <w:ilvl w:val="0"/>
          <w:numId w:val="16"/>
        </w:numPr>
        <w:spacing w:before="240"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4"/>
        </w:rPr>
      </w:pPr>
      <w:r w:rsidRPr="00E03782">
        <w:rPr>
          <w:rFonts w:ascii="Times New Roman" w:eastAsia="Calibri" w:hAnsi="Times New Roman" w:cs="Times New Roman"/>
          <w:sz w:val="28"/>
          <w:szCs w:val="24"/>
        </w:rPr>
        <w:t>Основная часть…………………</w:t>
      </w:r>
    </w:p>
    <w:p w:rsidR="00CD16BD" w:rsidRPr="00E03782" w:rsidRDefault="003F0A5D" w:rsidP="003F0A5D">
      <w:pPr>
        <w:pStyle w:val="a3"/>
        <w:numPr>
          <w:ilvl w:val="1"/>
          <w:numId w:val="1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0378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появления наркотиков</w:t>
      </w:r>
    </w:p>
    <w:p w:rsidR="003F0A5D" w:rsidRPr="00E03782" w:rsidRDefault="003F0A5D" w:rsidP="003F0A5D">
      <w:pPr>
        <w:pStyle w:val="a3"/>
        <w:numPr>
          <w:ilvl w:val="1"/>
          <w:numId w:val="1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3782">
        <w:rPr>
          <w:rFonts w:ascii="Times New Roman" w:hAnsi="Times New Roman" w:cs="Times New Roman"/>
          <w:sz w:val="28"/>
          <w:szCs w:val="24"/>
        </w:rPr>
        <w:t xml:space="preserve"> </w:t>
      </w:r>
      <w:r w:rsidR="002639C7" w:rsidRPr="00E03782">
        <w:rPr>
          <w:rFonts w:ascii="Times New Roman" w:hAnsi="Times New Roman" w:cs="Times New Roman"/>
          <w:sz w:val="28"/>
          <w:szCs w:val="24"/>
        </w:rPr>
        <w:t>Понятие.</w:t>
      </w:r>
      <w:r w:rsidR="00B277D6" w:rsidRPr="00E03782">
        <w:rPr>
          <w:rFonts w:ascii="Times New Roman" w:hAnsi="Times New Roman" w:cs="Times New Roman"/>
          <w:sz w:val="28"/>
          <w:szCs w:val="24"/>
        </w:rPr>
        <w:t xml:space="preserve"> Виды</w:t>
      </w:r>
      <w:r w:rsidR="002639C7" w:rsidRPr="00E03782">
        <w:rPr>
          <w:rFonts w:ascii="Times New Roman" w:hAnsi="Times New Roman" w:cs="Times New Roman"/>
          <w:sz w:val="28"/>
          <w:szCs w:val="24"/>
        </w:rPr>
        <w:t>.</w:t>
      </w:r>
    </w:p>
    <w:p w:rsidR="003F0A5D" w:rsidRPr="00E03782" w:rsidRDefault="003F0A5D" w:rsidP="003F0A5D">
      <w:pPr>
        <w:pStyle w:val="a3"/>
        <w:numPr>
          <w:ilvl w:val="1"/>
          <w:numId w:val="1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3782">
        <w:rPr>
          <w:rFonts w:ascii="Times New Roman" w:hAnsi="Times New Roman" w:cs="Times New Roman"/>
          <w:sz w:val="28"/>
          <w:szCs w:val="24"/>
        </w:rPr>
        <w:t>Влияние на организм человека</w:t>
      </w:r>
    </w:p>
    <w:p w:rsidR="003F0A5D" w:rsidRPr="00E03782" w:rsidRDefault="003F0A5D" w:rsidP="003F0A5D">
      <w:pPr>
        <w:pStyle w:val="a3"/>
        <w:numPr>
          <w:ilvl w:val="1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782">
        <w:rPr>
          <w:rFonts w:ascii="Times New Roman" w:hAnsi="Times New Roman" w:cs="Times New Roman"/>
          <w:sz w:val="28"/>
          <w:szCs w:val="24"/>
        </w:rPr>
        <w:t>Причины употребления наркотиков</w:t>
      </w:r>
    </w:p>
    <w:p w:rsidR="003F0A5D" w:rsidRPr="00E03782" w:rsidRDefault="003F0A5D" w:rsidP="003F0A5D">
      <w:pPr>
        <w:pStyle w:val="a3"/>
        <w:numPr>
          <w:ilvl w:val="1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7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Последствия употребления наркотиков</w:t>
      </w:r>
    </w:p>
    <w:p w:rsidR="003F0A5D" w:rsidRPr="00E03782" w:rsidRDefault="003F0A5D" w:rsidP="003F0A5D">
      <w:pPr>
        <w:pStyle w:val="a3"/>
        <w:numPr>
          <w:ilvl w:val="1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78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Анкетирование</w:t>
      </w:r>
    </w:p>
    <w:p w:rsidR="00CD16BD" w:rsidRPr="00E03782" w:rsidRDefault="00CD16BD" w:rsidP="002639C7">
      <w:pPr>
        <w:pStyle w:val="a3"/>
        <w:shd w:val="clear" w:color="auto" w:fill="FFFFFF"/>
        <w:spacing w:before="240"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03782">
        <w:rPr>
          <w:rFonts w:ascii="Times New Roman" w:eastAsia="Calibri" w:hAnsi="Times New Roman" w:cs="Times New Roman"/>
          <w:sz w:val="28"/>
          <w:szCs w:val="24"/>
        </w:rPr>
        <w:t>Заключение………………………………………………………</w:t>
      </w:r>
    </w:p>
    <w:p w:rsidR="00CD16BD" w:rsidRPr="00E03782" w:rsidRDefault="00CD16BD" w:rsidP="002639C7">
      <w:pPr>
        <w:pStyle w:val="a3"/>
        <w:shd w:val="clear" w:color="auto" w:fill="FFFFFF"/>
        <w:spacing w:before="240"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03782">
        <w:rPr>
          <w:rFonts w:ascii="Times New Roman" w:eastAsia="Calibri" w:hAnsi="Times New Roman" w:cs="Times New Roman"/>
          <w:sz w:val="28"/>
          <w:szCs w:val="24"/>
        </w:rPr>
        <w:t>Список источников по литературе…………………………</w:t>
      </w: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F0A5D" w:rsidRDefault="003F0A5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A3EED" w:rsidRDefault="003A3EED" w:rsidP="0060422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lastRenderedPageBreak/>
        <w:t>Введение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Злоупотребление наркотическими средствами и незаконная торговля</w:t>
      </w:r>
      <w:r w:rsidR="00A472B4" w:rsidRPr="00953D4A">
        <w:rPr>
          <w:sz w:val="28"/>
          <w:szCs w:val="28"/>
        </w:rPr>
        <w:t xml:space="preserve"> ими в последнее время в республике Карелия</w:t>
      </w:r>
      <w:r w:rsidRPr="00953D4A">
        <w:rPr>
          <w:sz w:val="28"/>
          <w:szCs w:val="28"/>
        </w:rPr>
        <w:t>, приняли к</w:t>
      </w:r>
      <w:r w:rsidR="00A472B4" w:rsidRPr="00953D4A">
        <w:rPr>
          <w:sz w:val="28"/>
          <w:szCs w:val="28"/>
        </w:rPr>
        <w:t>атастрофические размеры.</w:t>
      </w:r>
      <w:r w:rsidR="00051A10" w:rsidRPr="00953D4A">
        <w:rPr>
          <w:sz w:val="28"/>
          <w:szCs w:val="28"/>
        </w:rPr>
        <w:t xml:space="preserve">  В статистике </w:t>
      </w:r>
      <w:r w:rsidRPr="00953D4A">
        <w:rPr>
          <w:sz w:val="28"/>
          <w:szCs w:val="28"/>
        </w:rPr>
        <w:t>почти ежедневно</w:t>
      </w:r>
      <w:r w:rsidR="00051A10" w:rsidRPr="00953D4A">
        <w:rPr>
          <w:sz w:val="28"/>
          <w:szCs w:val="28"/>
        </w:rPr>
        <w:t xml:space="preserve"> сообщают о смерти </w:t>
      </w:r>
      <w:r w:rsidRPr="00953D4A">
        <w:rPr>
          <w:sz w:val="28"/>
          <w:szCs w:val="28"/>
        </w:rPr>
        <w:t xml:space="preserve"> граждан</w:t>
      </w:r>
      <w:r w:rsidR="00051A10" w:rsidRPr="00953D4A">
        <w:rPr>
          <w:sz w:val="28"/>
          <w:szCs w:val="28"/>
        </w:rPr>
        <w:t>,</w:t>
      </w:r>
      <w:r w:rsidRPr="00953D4A">
        <w:rPr>
          <w:sz w:val="28"/>
          <w:szCs w:val="28"/>
        </w:rPr>
        <w:t xml:space="preserve"> в результате злоупотребления наркотическими и психотропными веществами. Наркомания захватила множество людей.</w:t>
      </w:r>
      <w:r w:rsidR="00B277D6" w:rsidRPr="00953D4A">
        <w:rPr>
          <w:sz w:val="28"/>
          <w:szCs w:val="28"/>
        </w:rPr>
        <w:t xml:space="preserve">  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Актуальность проекта</w:t>
      </w:r>
    </w:p>
    <w:p w:rsidR="000901FE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noProof/>
          <w:sz w:val="28"/>
          <w:szCs w:val="28"/>
        </w:rPr>
      </w:pPr>
      <w:r w:rsidRPr="00953D4A">
        <w:rPr>
          <w:sz w:val="28"/>
          <w:szCs w:val="28"/>
        </w:rPr>
        <w:t>В настоящее время проблема наркомании сред</w:t>
      </w:r>
      <w:r w:rsidR="00051A10" w:rsidRPr="00953D4A">
        <w:rPr>
          <w:sz w:val="28"/>
          <w:szCs w:val="28"/>
        </w:rPr>
        <w:t>и подростков и молодежи волнует республику Карелию</w:t>
      </w:r>
      <w:r w:rsidRPr="00953D4A">
        <w:rPr>
          <w:sz w:val="28"/>
          <w:szCs w:val="28"/>
        </w:rPr>
        <w:t xml:space="preserve">. Незаконный оборот наркотических средств и психотропных веществ, и злоупотребление ими представляют серьезную угрозу экономическому процветанию, здоровью населения и национальной безопасности </w:t>
      </w:r>
      <w:r w:rsidR="00051A10" w:rsidRPr="00953D4A">
        <w:rPr>
          <w:sz w:val="28"/>
          <w:szCs w:val="28"/>
        </w:rPr>
        <w:t>Карелии</w:t>
      </w:r>
      <w:r w:rsidRPr="00953D4A">
        <w:rPr>
          <w:sz w:val="28"/>
          <w:szCs w:val="28"/>
        </w:rPr>
        <w:t>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Цель проекта: </w:t>
      </w:r>
      <w:r w:rsidR="00CD16BD" w:rsidRPr="00953D4A">
        <w:rPr>
          <w:sz w:val="28"/>
          <w:szCs w:val="28"/>
        </w:rPr>
        <w:t>Доказать, что наркотики несут вред.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Объект исследования:</w:t>
      </w:r>
      <w:r w:rsidR="00F53A14" w:rsidRPr="00953D4A">
        <w:rPr>
          <w:sz w:val="28"/>
          <w:szCs w:val="28"/>
        </w:rPr>
        <w:t xml:space="preserve"> теоретические аспекты понятия наркомания.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Предмет исследования</w:t>
      </w:r>
      <w:r w:rsidR="002E5CA1" w:rsidRPr="00953D4A">
        <w:rPr>
          <w:sz w:val="28"/>
          <w:szCs w:val="28"/>
        </w:rPr>
        <w:t>:</w:t>
      </w:r>
      <w:r w:rsidR="00F53A14" w:rsidRPr="00953D4A">
        <w:rPr>
          <w:sz w:val="28"/>
          <w:szCs w:val="28"/>
        </w:rPr>
        <w:t xml:space="preserve"> как наркотики влияют на организм чел</w:t>
      </w:r>
      <w:r w:rsidR="002E5CA1" w:rsidRPr="00953D4A">
        <w:rPr>
          <w:sz w:val="28"/>
          <w:szCs w:val="28"/>
        </w:rPr>
        <w:t>овека.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Задачи:</w:t>
      </w:r>
    </w:p>
    <w:p w:rsidR="00B53108" w:rsidRPr="00953D4A" w:rsidRDefault="00B53108" w:rsidP="00953D4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Определить воздействие наркотических средств на системы организма</w:t>
      </w:r>
      <w:r w:rsidR="003A3EED" w:rsidRPr="00953D4A">
        <w:rPr>
          <w:sz w:val="28"/>
          <w:szCs w:val="28"/>
        </w:rPr>
        <w:t>.</w:t>
      </w:r>
    </w:p>
    <w:p w:rsidR="00B53108" w:rsidRPr="00953D4A" w:rsidRDefault="00B53108" w:rsidP="00953D4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Выяснить причины употребления наркотиков</w:t>
      </w:r>
      <w:r w:rsidR="003A3EED" w:rsidRPr="00953D4A">
        <w:rPr>
          <w:sz w:val="28"/>
          <w:szCs w:val="28"/>
        </w:rPr>
        <w:t>.</w:t>
      </w:r>
    </w:p>
    <w:p w:rsidR="003A3EED" w:rsidRPr="00953D4A" w:rsidRDefault="003A3EED" w:rsidP="00953D4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Провести анкетирование</w:t>
      </w:r>
      <w:r w:rsidR="002639C7" w:rsidRPr="00953D4A">
        <w:rPr>
          <w:sz w:val="28"/>
          <w:szCs w:val="28"/>
        </w:rPr>
        <w:t>, н</w:t>
      </w:r>
      <w:r w:rsidR="008C3704" w:rsidRPr="00953D4A">
        <w:rPr>
          <w:sz w:val="28"/>
          <w:szCs w:val="28"/>
        </w:rPr>
        <w:t xml:space="preserve">аправленное на </w:t>
      </w:r>
      <w:r w:rsidR="002639C7" w:rsidRPr="00953D4A">
        <w:rPr>
          <w:sz w:val="28"/>
          <w:szCs w:val="28"/>
        </w:rPr>
        <w:t xml:space="preserve">знания школьников в области наркомании. </w:t>
      </w:r>
    </w:p>
    <w:p w:rsidR="003F0A5D" w:rsidRPr="00953D4A" w:rsidRDefault="003F0A5D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rPr>
          <w:b/>
          <w:bCs/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rPr>
          <w:b/>
          <w:sz w:val="28"/>
          <w:szCs w:val="28"/>
        </w:rPr>
      </w:pPr>
      <w:r w:rsidRPr="00953D4A">
        <w:rPr>
          <w:b/>
          <w:bCs/>
          <w:sz w:val="28"/>
          <w:szCs w:val="28"/>
        </w:rPr>
        <w:t>Гипотеза: </w:t>
      </w:r>
      <w:r w:rsidR="00031177" w:rsidRPr="00953D4A">
        <w:rPr>
          <w:sz w:val="28"/>
          <w:szCs w:val="28"/>
        </w:rPr>
        <w:t xml:space="preserve">наркомания </w:t>
      </w:r>
      <w:r w:rsidR="00506400" w:rsidRPr="00953D4A">
        <w:rPr>
          <w:sz w:val="28"/>
          <w:szCs w:val="28"/>
        </w:rPr>
        <w:t>- это</w:t>
      </w:r>
      <w:r w:rsidRPr="00953D4A">
        <w:rPr>
          <w:sz w:val="28"/>
          <w:szCs w:val="28"/>
        </w:rPr>
        <w:t xml:space="preserve"> огромная проблема, </w:t>
      </w:r>
      <w:r w:rsidR="008C3704" w:rsidRPr="00953D4A">
        <w:rPr>
          <w:sz w:val="28"/>
          <w:szCs w:val="28"/>
        </w:rPr>
        <w:t xml:space="preserve"> которая может коснуться </w:t>
      </w:r>
      <w:r w:rsidR="00031177" w:rsidRPr="00953D4A">
        <w:rPr>
          <w:sz w:val="28"/>
          <w:szCs w:val="28"/>
        </w:rPr>
        <w:t xml:space="preserve">каждого. </w:t>
      </w:r>
      <w:r w:rsidRPr="00953D4A">
        <w:rPr>
          <w:sz w:val="28"/>
          <w:szCs w:val="28"/>
        </w:rPr>
        <w:br/>
      </w:r>
      <w:r w:rsidRPr="00953D4A">
        <w:rPr>
          <w:sz w:val="28"/>
          <w:szCs w:val="28"/>
        </w:rPr>
        <w:br/>
      </w:r>
      <w:r w:rsidR="00D37943" w:rsidRPr="00953D4A">
        <w:rPr>
          <w:b/>
          <w:sz w:val="28"/>
          <w:szCs w:val="28"/>
        </w:rPr>
        <w:t>1</w:t>
      </w:r>
      <w:r w:rsidR="003A3EED" w:rsidRPr="00953D4A">
        <w:rPr>
          <w:b/>
          <w:sz w:val="28"/>
          <w:szCs w:val="28"/>
        </w:rPr>
        <w:t>. Основная часть</w:t>
      </w:r>
    </w:p>
    <w:p w:rsidR="00B53108" w:rsidRPr="00953D4A" w:rsidRDefault="00031177" w:rsidP="00953D4A">
      <w:pPr>
        <w:pStyle w:val="a4"/>
        <w:shd w:val="clear" w:color="auto" w:fill="FFFFFF"/>
        <w:tabs>
          <w:tab w:val="left" w:pos="4171"/>
        </w:tabs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ab/>
      </w:r>
    </w:p>
    <w:p w:rsidR="00B53108" w:rsidRPr="00953D4A" w:rsidRDefault="00D37943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1</w:t>
      </w:r>
      <w:r w:rsidR="003A3EED" w:rsidRPr="00953D4A">
        <w:rPr>
          <w:b/>
          <w:bCs/>
          <w:sz w:val="28"/>
          <w:szCs w:val="28"/>
        </w:rPr>
        <w:t xml:space="preserve">.1. </w:t>
      </w:r>
      <w:r w:rsidR="00B53108" w:rsidRPr="00953D4A">
        <w:rPr>
          <w:b/>
          <w:bCs/>
          <w:sz w:val="28"/>
          <w:szCs w:val="28"/>
        </w:rPr>
        <w:t>История появления наркотиков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br/>
        <w:t>История возникновения наркотиков насчитывает много веков. Испо</w:t>
      </w:r>
      <w:r w:rsidR="008C3704" w:rsidRPr="00953D4A">
        <w:rPr>
          <w:sz w:val="28"/>
          <w:szCs w:val="28"/>
        </w:rPr>
        <w:t xml:space="preserve">льзование наркотических веществ </w:t>
      </w:r>
      <w:r w:rsidRPr="00953D4A">
        <w:rPr>
          <w:sz w:val="28"/>
          <w:szCs w:val="28"/>
        </w:rPr>
        <w:t>впервые упоминается у древних шумеров</w:t>
      </w:r>
      <w:r w:rsidR="000901FE">
        <w:rPr>
          <w:sz w:val="28"/>
          <w:szCs w:val="28"/>
        </w:rPr>
        <w:t xml:space="preserve"> (</w:t>
      </w:r>
      <w:r w:rsidR="000901FE" w:rsidRPr="000901FE">
        <w:rPr>
          <w:rFonts w:eastAsiaTheme="minorHAnsi"/>
          <w:sz w:val="28"/>
          <w:szCs w:val="28"/>
          <w:shd w:val="clear" w:color="auto" w:fill="FFFFFF"/>
          <w:lang w:eastAsia="en-US"/>
        </w:rPr>
        <w:t>древнее население Южной </w:t>
      </w:r>
      <w:hyperlink r:id="rId8" w:tooltip="Месопотамия" w:history="1">
        <w:r w:rsidR="000901FE" w:rsidRPr="000901FE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Месопотамии</w:t>
        </w:r>
      </w:hyperlink>
      <w:r w:rsidR="000901FE" w:rsidRPr="000901FE">
        <w:rPr>
          <w:rFonts w:eastAsiaTheme="minorHAnsi"/>
          <w:sz w:val="28"/>
          <w:szCs w:val="28"/>
          <w:shd w:val="clear" w:color="auto" w:fill="FFFFFF"/>
          <w:lang w:eastAsia="en-US"/>
        </w:rPr>
        <w:t> современный Ирак</w:t>
      </w:r>
      <w:r w:rsidR="000901FE" w:rsidRPr="000901FE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)</w:t>
      </w:r>
      <w:r w:rsidRPr="00953D4A">
        <w:rPr>
          <w:sz w:val="28"/>
          <w:szCs w:val="28"/>
        </w:rPr>
        <w:t xml:space="preserve">. Именно тогда, за пять тысяч лет до нашей эры, в письменах говорилось об опиуме, который назывался в переводе с шумерского «радость». Наркотики были известны практически во всех известных древних культурах – Древнем Риме, Египте, Греции, Индии, о них упоминают историки, говоря </w:t>
      </w:r>
      <w:r w:rsidRPr="00953D4A">
        <w:rPr>
          <w:sz w:val="28"/>
          <w:szCs w:val="28"/>
        </w:rPr>
        <w:lastRenderedPageBreak/>
        <w:t>о таких цивилизациях, как инки и ацтеки. Даже народы Крайнего Севера знали о свойствах подобного рода веществ.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История появления наркотиков, как препаратов началась в девятнадцатом веке. В 1803 году из опия научились получать морфий, в 1853 году, ровно полвека спустя, был придуман шприц, посредством которого началось внутривенное введение морфия. Врачи того времени ошибочно считали, что при этом способе попадания в организм он не вызывает привыкания. Результатом этого было появление множеств</w:t>
      </w:r>
      <w:r w:rsidR="002E5CA1" w:rsidRPr="00953D4A">
        <w:rPr>
          <w:sz w:val="28"/>
          <w:szCs w:val="28"/>
        </w:rPr>
        <w:t>а</w:t>
      </w:r>
      <w:r w:rsidR="008C3704" w:rsidRPr="00953D4A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 зависимых от этого вещества бывших солдат, вернувшихся с Крымской войны.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Наши предки достаточно долгое время использовали некоторые растения исключительно для хозяйственных нужд. В орнамент тогда входило изображение красивых цветков мака, а из конопли делалась пенька</w:t>
      </w:r>
      <w:r w:rsidR="008C3704" w:rsidRPr="00953D4A">
        <w:rPr>
          <w:sz w:val="28"/>
          <w:szCs w:val="28"/>
        </w:rPr>
        <w:t xml:space="preserve"> </w:t>
      </w:r>
      <w:r w:rsidR="002E5CA1" w:rsidRPr="00953D4A">
        <w:rPr>
          <w:sz w:val="28"/>
          <w:szCs w:val="28"/>
        </w:rPr>
        <w:t>(грубое, лубяное  волокно)</w:t>
      </w:r>
      <w:r w:rsidRPr="00953D4A">
        <w:rPr>
          <w:sz w:val="28"/>
          <w:szCs w:val="28"/>
        </w:rPr>
        <w:t xml:space="preserve"> и исключительно крепкие веревки. Но уже в те времена использовались снотворные свойства отвара из маковых зерен. Его давали детям крестьяне перед уходом на свои работы, чтобы те спали и не отвлекали родителей.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С 1581 года царский медик из Англии Джеймс Френч открыл первую аптеку в Москве. Он завез туда первые партии опиума и Европы, происхождение которого было индийским. Сначала в России такие закупки стали делать оптом, но постепенно переключились на прямые поставки из восточных стран.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До самого начала двадцатого века наркомания в России не была актуальной проблемой. Появление большого количества зависимых от наркотических веществ людей приходится на времена Первой мировой войны и революции. В эти годы и началась история наркомании в России, широко распространилось использование кокаина и морфия в качества обезболивающих средств в военно-полевой хирургии и для лечения онкологических заболеваний.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Второй </w:t>
      </w:r>
      <w:r w:rsidR="002E5CA1" w:rsidRPr="00953D4A">
        <w:rPr>
          <w:sz w:val="28"/>
          <w:szCs w:val="28"/>
        </w:rPr>
        <w:t>волной</w:t>
      </w:r>
      <w:r w:rsidR="00296CBF" w:rsidRPr="00953D4A">
        <w:rPr>
          <w:sz w:val="28"/>
          <w:szCs w:val="28"/>
        </w:rPr>
        <w:t xml:space="preserve"> </w:t>
      </w:r>
      <w:r w:rsidR="002E5CA1" w:rsidRPr="00953D4A">
        <w:rPr>
          <w:sz w:val="28"/>
          <w:szCs w:val="28"/>
        </w:rPr>
        <w:t>пришлась</w:t>
      </w:r>
      <w:r w:rsidRPr="00953D4A">
        <w:rPr>
          <w:sz w:val="28"/>
          <w:szCs w:val="28"/>
        </w:rPr>
        <w:t xml:space="preserve"> на семидесятые годы двадцатого века. В этот период из-за введения советских войск в Афганистан доступными стали наркотики азиатского происхождения. Контроль же за перевозом сильнодействующих средств практически не осуществлялся.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После развала Советского Союза, с 1991 года рост наркомании в России стал устойчивым и постоянным. С 1997 года произошли качественные изменения на </w:t>
      </w:r>
      <w:r w:rsidR="00C93B9A" w:rsidRPr="00953D4A">
        <w:rPr>
          <w:sz w:val="28"/>
          <w:szCs w:val="28"/>
        </w:rPr>
        <w:t>рынке</w:t>
      </w:r>
      <w:r w:rsidRPr="00953D4A">
        <w:rPr>
          <w:sz w:val="28"/>
          <w:szCs w:val="28"/>
        </w:rPr>
        <w:t xml:space="preserve"> наркотических средств. На первое место по продажам вышли искусственно созданные синтетические и полусинтетические вещества. Цифры увеличения количества изъятого героина поднялись с 2% до 56%.</w:t>
      </w:r>
    </w:p>
    <w:p w:rsidR="00C93B9A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lastRenderedPageBreak/>
        <w:t>По количеству героиновых наркоманов Россия находится на первом месте в мире, а по численности зависимых от любого вида наркотиков на душу населения – на третьем.</w:t>
      </w:r>
      <w:r w:rsidR="00296CBF" w:rsidRPr="00953D4A">
        <w:rPr>
          <w:sz w:val="28"/>
          <w:szCs w:val="28"/>
        </w:rPr>
        <w:t xml:space="preserve"> </w:t>
      </w:r>
    </w:p>
    <w:p w:rsidR="00B53108" w:rsidRPr="00953D4A" w:rsidRDefault="00D37943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b/>
          <w:bCs/>
          <w:sz w:val="28"/>
          <w:szCs w:val="28"/>
        </w:rPr>
      </w:pPr>
      <w:r w:rsidRPr="00953D4A">
        <w:rPr>
          <w:b/>
          <w:bCs/>
          <w:sz w:val="28"/>
          <w:szCs w:val="28"/>
        </w:rPr>
        <w:t>1</w:t>
      </w:r>
      <w:r w:rsidR="003A3EED" w:rsidRPr="00953D4A">
        <w:rPr>
          <w:b/>
          <w:bCs/>
          <w:sz w:val="28"/>
          <w:szCs w:val="28"/>
        </w:rPr>
        <w:t xml:space="preserve">.2 </w:t>
      </w:r>
      <w:r w:rsidRPr="00953D4A">
        <w:rPr>
          <w:b/>
          <w:bCs/>
          <w:sz w:val="28"/>
          <w:szCs w:val="28"/>
        </w:rPr>
        <w:t>Понятие. Виды.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  <w:shd w:val="clear" w:color="auto" w:fill="FFFFFF"/>
        </w:rPr>
      </w:pPr>
      <w:r w:rsidRPr="00953D4A">
        <w:rPr>
          <w:sz w:val="28"/>
          <w:szCs w:val="28"/>
          <w:shd w:val="clear" w:color="auto" w:fill="FFFFFF"/>
        </w:rPr>
        <w:t xml:space="preserve">Наркотики </w:t>
      </w:r>
      <w:r w:rsidR="000901FE" w:rsidRPr="00953D4A">
        <w:rPr>
          <w:sz w:val="28"/>
          <w:szCs w:val="28"/>
          <w:shd w:val="clear" w:color="auto" w:fill="FFFFFF"/>
        </w:rPr>
        <w:t>— согласно</w:t>
      </w:r>
      <w:r w:rsidR="00C93B9A" w:rsidRPr="00953D4A">
        <w:rPr>
          <w:sz w:val="28"/>
          <w:szCs w:val="28"/>
          <w:shd w:val="clear" w:color="auto" w:fill="FFFFFF"/>
        </w:rPr>
        <w:t xml:space="preserve"> </w:t>
      </w:r>
      <w:r w:rsidR="000901FE" w:rsidRPr="00953D4A">
        <w:rPr>
          <w:sz w:val="28"/>
          <w:szCs w:val="28"/>
          <w:shd w:val="clear" w:color="auto" w:fill="FFFFFF"/>
        </w:rPr>
        <w:t>определению,</w:t>
      </w:r>
      <w:r w:rsidR="00C93B9A" w:rsidRPr="00953D4A">
        <w:rPr>
          <w:sz w:val="28"/>
          <w:szCs w:val="28"/>
          <w:shd w:val="clear" w:color="auto" w:fill="FFFFFF"/>
        </w:rPr>
        <w:t xml:space="preserve"> ВОЗ химический агент, вызывающий ступор</w:t>
      </w:r>
      <w:r w:rsidR="000901FE">
        <w:rPr>
          <w:sz w:val="28"/>
          <w:szCs w:val="28"/>
          <w:shd w:val="clear" w:color="auto" w:fill="FFFFFF"/>
        </w:rPr>
        <w:t>,</w:t>
      </w:r>
      <w:r w:rsidR="00C93B9A" w:rsidRPr="00953D4A">
        <w:rPr>
          <w:sz w:val="28"/>
          <w:szCs w:val="28"/>
          <w:shd w:val="clear" w:color="auto" w:fill="FFFFFF"/>
        </w:rPr>
        <w:t xml:space="preserve"> кому и нечувствительной боли.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 xml:space="preserve">Важно понимать, что наркотики сильно различаются по воздействию на организм. Некоторые, например, героин, вызывают сильнейшее физическое привыкание, </w:t>
      </w:r>
      <w:r w:rsidR="003F0A5D" w:rsidRPr="00953D4A">
        <w:rPr>
          <w:rFonts w:ascii="Times New Roman" w:hAnsi="Times New Roman" w:cs="Times New Roman"/>
          <w:sz w:val="28"/>
          <w:szCs w:val="28"/>
          <w:lang w:eastAsia="ru-RU"/>
        </w:rPr>
        <w:t>встраиваясь</w:t>
      </w:r>
      <w:r w:rsidRPr="00953D4A">
        <w:rPr>
          <w:rFonts w:ascii="Times New Roman" w:hAnsi="Times New Roman" w:cs="Times New Roman"/>
          <w:sz w:val="28"/>
          <w:szCs w:val="28"/>
          <w:lang w:eastAsia="ru-RU"/>
        </w:rPr>
        <w:t xml:space="preserve"> в обмен веществ. Другие приводят к психической зависимости — при отказе от них человек не испытывает чего-то похожего на ломку</w:t>
      </w:r>
      <w:r w:rsidR="00090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3B9A" w:rsidRPr="00953D4A">
        <w:rPr>
          <w:rFonts w:ascii="Times New Roman" w:hAnsi="Times New Roman" w:cs="Times New Roman"/>
          <w:sz w:val="28"/>
          <w:szCs w:val="28"/>
          <w:lang w:eastAsia="ru-RU"/>
        </w:rPr>
        <w:t>(расстройства физического и психологического характера)</w:t>
      </w:r>
      <w:r w:rsidRPr="00953D4A">
        <w:rPr>
          <w:rFonts w:ascii="Times New Roman" w:hAnsi="Times New Roman" w:cs="Times New Roman"/>
          <w:sz w:val="28"/>
          <w:szCs w:val="28"/>
          <w:lang w:eastAsia="ru-RU"/>
        </w:rPr>
        <w:t>, однако может становиться раздражительным, подавленным и апатичным. Третьи наркотики не всегда вызывают реальную зависимость даже при систематическом употреблении.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>Наркотики, обладающие седативным, «затормаживающим» действием.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>Героин («герыч», «белый», «лошадь», «смак») — наиболее распространенный опийный наркотик. Наряду с очень сильным и ярко выраженным наркотическим эффектом обладает крайне высокой токсичностью и способностью быстро (после 2–3 приемов) формировать физическую зависимость.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>Маковая соломка («солома», «сено»)- измельченные и высушенные части стеблей и коробочек мака (зерна мака наркотически активных веществ не содержат). Соломка используется для приготовления раствора ацетилированного опия.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>Ацетилированный опий — готовый к употреблению раствор, полученный в результате ряда химических реакций. Имеет темно-коричневый цвет и характерный запах уксуса.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>Метадон — сильный синтетический наркотик опийной группы. Продается в виде белого порошка или готового раствора. В некоторых странах разрешен как средство заместительной терапии при лечении опийной наркомании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 xml:space="preserve">Марихуана («травка», «шмаль», «анаша», «зелье»)- высушенная или сырая зеленая травянистая часть конопли. Светлые, зеленовато-коричневые размолотые листья и цветущие верхушки конопли. Может быть плотно </w:t>
      </w:r>
      <w:r w:rsidRPr="00953D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спрессована в комки. Этот наркотик курят в виде сигарет-самокруток («косяков»), а также набивают в трубки, добавляют в пищу.</w:t>
      </w:r>
    </w:p>
    <w:p w:rsidR="00B53108" w:rsidRPr="00953D4A" w:rsidRDefault="00B53108" w:rsidP="00953D4A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  <w:lang w:eastAsia="ru-RU"/>
        </w:rPr>
        <w:t xml:space="preserve">Гашиш («план», «дурь», «чернуха») — смесь смолы, пыльцы и измельченных верхушек конопли — смолистое вещество темно-коричневого цвета, похожее на пластилин, в виде брикетиков или капсул. Содержит более 20% каннабиоидов. Гашиш курят с помощью специальных приспособлений. Действие наркотика наступает через 10–30 минут после курения и может </w:t>
      </w:r>
      <w:r w:rsidR="00C93B9A" w:rsidRPr="00953D4A">
        <w:rPr>
          <w:rFonts w:ascii="Times New Roman" w:hAnsi="Times New Roman" w:cs="Times New Roman"/>
          <w:sz w:val="28"/>
          <w:szCs w:val="28"/>
          <w:lang w:eastAsia="ru-RU"/>
        </w:rPr>
        <w:t>продолжаются</w:t>
      </w:r>
      <w:r w:rsidRPr="00953D4A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часов. Все производные конопли относятся к группе нелегальных </w:t>
      </w:r>
      <w:r w:rsidR="00877CCC" w:rsidRPr="00953D4A">
        <w:rPr>
          <w:rFonts w:ascii="Times New Roman" w:hAnsi="Times New Roman" w:cs="Times New Roman"/>
          <w:sz w:val="28"/>
          <w:szCs w:val="28"/>
          <w:lang w:eastAsia="ru-RU"/>
        </w:rPr>
        <w:t>наркотиков и полностью запрещены</w:t>
      </w:r>
      <w:r w:rsidR="00C93B9A" w:rsidRPr="00953D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D37943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b/>
          <w:bCs/>
          <w:sz w:val="28"/>
          <w:szCs w:val="28"/>
        </w:rPr>
      </w:pPr>
      <w:r w:rsidRPr="00953D4A">
        <w:rPr>
          <w:b/>
          <w:bCs/>
          <w:sz w:val="28"/>
          <w:szCs w:val="28"/>
        </w:rPr>
        <w:t>1</w:t>
      </w:r>
      <w:r w:rsidR="003A3EED" w:rsidRPr="00953D4A">
        <w:rPr>
          <w:b/>
          <w:bCs/>
          <w:sz w:val="28"/>
          <w:szCs w:val="28"/>
        </w:rPr>
        <w:t xml:space="preserve">.3 </w:t>
      </w:r>
      <w:r w:rsidR="00B53108" w:rsidRPr="00953D4A">
        <w:rPr>
          <w:b/>
          <w:bCs/>
          <w:sz w:val="28"/>
          <w:szCs w:val="28"/>
        </w:rPr>
        <w:t>Влияние на организм человека</w:t>
      </w:r>
    </w:p>
    <w:p w:rsidR="00B53108" w:rsidRPr="00953D4A" w:rsidRDefault="00C93B9A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Прочитав литературу, мы выяснили</w:t>
      </w:r>
      <w:r w:rsidR="00B53108" w:rsidRPr="00953D4A">
        <w:rPr>
          <w:sz w:val="28"/>
          <w:szCs w:val="28"/>
        </w:rPr>
        <w:t>, как влияют наркотики</w:t>
      </w:r>
      <w:r w:rsidR="007F3EEA" w:rsidRPr="00953D4A">
        <w:rPr>
          <w:sz w:val="28"/>
          <w:szCs w:val="28"/>
        </w:rPr>
        <w:t xml:space="preserve"> </w:t>
      </w:r>
      <w:r w:rsidR="00B53108" w:rsidRPr="00953D4A">
        <w:rPr>
          <w:sz w:val="28"/>
          <w:szCs w:val="28"/>
        </w:rPr>
        <w:t xml:space="preserve"> на организм, какие конкретно последствия ждут наркозависимого – в отношении его физического, психического здоровья, познавательных процессов, способностей.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сердце и сосуды:</w:t>
      </w:r>
    </w:p>
    <w:p w:rsidR="00B53108" w:rsidRPr="00953D4A" w:rsidRDefault="00B53108" w:rsidP="00953D4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Замедляют кровообращение.</w:t>
      </w:r>
      <w:r w:rsidRPr="00953D4A">
        <w:rPr>
          <w:sz w:val="28"/>
          <w:szCs w:val="28"/>
        </w:rPr>
        <w:t> Опиаты — Героин, Морфин, Метадон, Кодеин и Дезоморфин — снижают частоту сокращений сердца и замедляют кровообращение. Сосуды расширяются, давление падает. Кровь не успевает разносить питательные элементы. Начинается кислородное голодание и смерть клеток организма.</w:t>
      </w:r>
    </w:p>
    <w:p w:rsidR="00B53108" w:rsidRPr="00953D4A" w:rsidRDefault="00B53108" w:rsidP="00953D4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Ускоряют кровообращение. </w:t>
      </w:r>
      <w:r w:rsidRPr="00953D4A">
        <w:rPr>
          <w:sz w:val="28"/>
          <w:szCs w:val="28"/>
        </w:rPr>
        <w:t>Стимуляторы — Кокаин, Амфетамин и Метамфетамин — увеличивают частоту сокращений сердца. Сосуды сужаются, кровообращение ускоряется, клетки не успевают получать питание. В результате сердце быстро изнашивается.</w:t>
      </w:r>
    </w:p>
    <w:p w:rsidR="00B53108" w:rsidRPr="00953D4A" w:rsidRDefault="00B53108" w:rsidP="00953D4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Спазмируют сосуды.</w:t>
      </w:r>
      <w:r w:rsidRPr="00953D4A">
        <w:rPr>
          <w:sz w:val="28"/>
          <w:szCs w:val="28"/>
        </w:rPr>
        <w:t> Кокаин спазмирует сосуды, они сжимаются и блокируют кровоток. В то же время сердце под действием стимулятора активно толкает по ним кровь. От такой перегрузки сосуд разрывается, и человек умирает от инсульта. Если разрыва нет, человек умирает от инфаркта: заблокированный сосуд просто отмирает без питания.</w:t>
      </w:r>
    </w:p>
    <w:p w:rsidR="00B53108" w:rsidRPr="00953D4A" w:rsidRDefault="00B53108" w:rsidP="00953D4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Разрушают сосуды. </w:t>
      </w:r>
      <w:r w:rsidRPr="00953D4A">
        <w:rPr>
          <w:sz w:val="28"/>
          <w:szCs w:val="28"/>
        </w:rPr>
        <w:t>Инъекции Героина, Метадона и Дезоморфина содержат в себе множество токсинов. При их</w:t>
      </w:r>
      <w:r w:rsidR="00450211" w:rsidRPr="00953D4A">
        <w:rPr>
          <w:sz w:val="28"/>
          <w:szCs w:val="28"/>
        </w:rPr>
        <w:t xml:space="preserve"> попадании </w:t>
      </w:r>
      <w:r w:rsidRPr="00953D4A">
        <w:rPr>
          <w:sz w:val="28"/>
          <w:szCs w:val="28"/>
        </w:rPr>
        <w:t>в кровь стенки сосудов воспаляются и гниют.  Так развивается гангрена – гнойники расширяются, заражая новые области.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дыхательную систему:</w:t>
      </w:r>
    </w:p>
    <w:p w:rsidR="00B53108" w:rsidRPr="00953D4A" w:rsidRDefault="00B53108" w:rsidP="00953D4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lastRenderedPageBreak/>
        <w:t>Угнетение дыхания.</w:t>
      </w:r>
      <w:r w:rsidRPr="00953D4A">
        <w:rPr>
          <w:sz w:val="28"/>
          <w:szCs w:val="28"/>
        </w:rPr>
        <w:t> Героин, Кодеин и другие опиаты угнетают дыхательный центр головного мозга. Дыхание замедляется, и клетки тела массово погибают от нехватки кислорода.</w:t>
      </w:r>
    </w:p>
    <w:p w:rsidR="00B53108" w:rsidRPr="00953D4A" w:rsidRDefault="00B53108" w:rsidP="00953D4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Заражение инфекциями.</w:t>
      </w:r>
      <w:r w:rsidRPr="00953D4A">
        <w:rPr>
          <w:sz w:val="28"/>
          <w:szCs w:val="28"/>
        </w:rPr>
        <w:t> При курении и введении опиума в кровь угнетается кашлевой центр, и дыхательные пути свободно пропускают инфекции.</w:t>
      </w:r>
    </w:p>
    <w:p w:rsidR="00B53108" w:rsidRPr="00953D4A" w:rsidRDefault="00B53108" w:rsidP="00953D4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Тепловые и химические ожоги.</w:t>
      </w:r>
      <w:r w:rsidRPr="00953D4A">
        <w:rPr>
          <w:sz w:val="28"/>
          <w:szCs w:val="28"/>
        </w:rPr>
        <w:t> При курении Марихуаны и Гашиша, вдыхании Спайсов, Солей, Крэка, Кокаина и, особенно, при токсикомании слизистые страдают от тяжелых тепловых и химических ожогов.</w:t>
      </w:r>
    </w:p>
    <w:p w:rsidR="00B53108" w:rsidRPr="00953D4A" w:rsidRDefault="00B53108" w:rsidP="00953D4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Воспаление органов дыхания. </w:t>
      </w:r>
      <w:r w:rsidRPr="00953D4A">
        <w:rPr>
          <w:sz w:val="28"/>
          <w:szCs w:val="28"/>
        </w:rPr>
        <w:t>При постоянном курении ожоги не заживают и гноятся, в них попадают инфекции. Развиваются хронический бронхит — воспаление бронхов и пневмония — воспаление легких.</w:t>
      </w:r>
    </w:p>
    <w:p w:rsidR="00B53108" w:rsidRPr="00953D4A" w:rsidRDefault="00B53108" w:rsidP="00953D4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Рак легких.</w:t>
      </w:r>
      <w:r w:rsidRPr="00953D4A">
        <w:rPr>
          <w:sz w:val="28"/>
          <w:szCs w:val="28"/>
        </w:rPr>
        <w:t> Марихуану часто курят в сигаретах-самокрутках из простых газет. Типографская краска на них содержит свинец, который провоцирует рак легких. Также рак провоцируют химические ожоги, особенно от Спайсов и Соли.</w:t>
      </w:r>
    </w:p>
    <w:p w:rsidR="00B53108" w:rsidRPr="00953D4A" w:rsidRDefault="00B53108" w:rsidP="00953D4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Остановка дыхания. </w:t>
      </w:r>
      <w:r w:rsidRPr="00953D4A">
        <w:rPr>
          <w:sz w:val="28"/>
          <w:szCs w:val="28"/>
        </w:rPr>
        <w:t>Героиновые и дезоморфиновые наркоманы часто умирают от удушья: большая доза опиума парализует дыхательный центр.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пищеварение:</w:t>
      </w:r>
    </w:p>
    <w:p w:rsidR="00B53108" w:rsidRPr="00953D4A" w:rsidRDefault="00B53108" w:rsidP="00953D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Пропадает аппетит.</w:t>
      </w:r>
      <w:r w:rsidRPr="00953D4A">
        <w:rPr>
          <w:sz w:val="28"/>
          <w:szCs w:val="28"/>
        </w:rPr>
        <w:t> Морфин, Метадон и Дезоморфин угнетают пищевой центр головного мозга, и человек не чувствует голод, даже если нуждается в еде. Курительные смеси раздражают рецепторы ротовой полости – человек неадекватно воспринимает вкус еды и ощущает отвращение к ней. При постоянном приеме Кокаина спазмируются мышцы желудочно-кишечного тракта: больной не чувствует голода, и его может вырвать во время еды.</w:t>
      </w:r>
    </w:p>
    <w:p w:rsidR="00B53108" w:rsidRPr="00953D4A" w:rsidRDefault="00B53108" w:rsidP="00953D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Ухудшается переваривание пищи.</w:t>
      </w:r>
      <w:r w:rsidRPr="00953D4A">
        <w:rPr>
          <w:sz w:val="28"/>
          <w:szCs w:val="28"/>
        </w:rPr>
        <w:t> Ядовитые соединения воспаляют поджелудочную железу. Она не вырабатывает достаточно желудочного сока, и пища не переваривается до конца.</w:t>
      </w:r>
    </w:p>
    <w:p w:rsidR="00B53108" w:rsidRPr="00953D4A" w:rsidRDefault="00B53108" w:rsidP="00953D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Начинается «самопереваривание».</w:t>
      </w:r>
      <w:r w:rsidRPr="00953D4A">
        <w:rPr>
          <w:sz w:val="28"/>
          <w:szCs w:val="28"/>
        </w:rPr>
        <w:t> Токсины нарушают отток ферментов из поджелудочной железы. Они не успевают попасть в желудок и начинают переваривание прямо в железе, уничтожая ее ткани.</w:t>
      </w:r>
    </w:p>
    <w:p w:rsidR="00B53108" w:rsidRPr="00953D4A" w:rsidRDefault="00B53108" w:rsidP="00953D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Еда гниет и разлагается в кишечнике.</w:t>
      </w:r>
      <w:r w:rsidRPr="00953D4A">
        <w:rPr>
          <w:sz w:val="28"/>
          <w:szCs w:val="28"/>
        </w:rPr>
        <w:t xml:space="preserve"> Из-за недостатка ферментов пища не усваивается в полной мере – мы недополучаем питательных элементов. А остатки еды не покидают организм: из-за кишечных спазмов каловые массы не продвигаются к выходу. </w:t>
      </w:r>
      <w:r w:rsidRPr="00953D4A">
        <w:rPr>
          <w:sz w:val="28"/>
          <w:szCs w:val="28"/>
        </w:rPr>
        <w:lastRenderedPageBreak/>
        <w:t>Наркозависимого мучают запоры, а отходы питания гниют и разлагаются в его животе.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кожу:</w:t>
      </w:r>
    </w:p>
    <w:p w:rsidR="00B53108" w:rsidRPr="00953D4A" w:rsidRDefault="00B53108" w:rsidP="00953D4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Расчесы.</w:t>
      </w:r>
      <w:r w:rsidRPr="00953D4A">
        <w:rPr>
          <w:sz w:val="28"/>
          <w:szCs w:val="28"/>
        </w:rPr>
        <w:t> Из-за аллергии на токсины человек расчесывает кожу и заносит в расчесы бактерии.</w:t>
      </w:r>
    </w:p>
    <w:p w:rsidR="00B53108" w:rsidRPr="00953D4A" w:rsidRDefault="00B53108" w:rsidP="00953D4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Покраснения, «сетка сосудов».</w:t>
      </w:r>
      <w:r w:rsidRPr="00953D4A">
        <w:rPr>
          <w:sz w:val="28"/>
          <w:szCs w:val="28"/>
        </w:rPr>
        <w:t> Кокаин, Марихуана, Крэк повышают давление в сосудах, провоцируют приток крови к голове и разрывы мелких капилляров.</w:t>
      </w:r>
    </w:p>
    <w:p w:rsidR="00B53108" w:rsidRPr="00953D4A" w:rsidRDefault="00B53108" w:rsidP="00953D4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Бледное, синеватое лицо.</w:t>
      </w:r>
      <w:r w:rsidRPr="00953D4A">
        <w:rPr>
          <w:sz w:val="28"/>
          <w:szCs w:val="28"/>
        </w:rPr>
        <w:t> Кодеин, Метадон, Героин вызывают кислородное голодание и снижают артериальное давление.</w:t>
      </w:r>
    </w:p>
    <w:p w:rsidR="00B53108" w:rsidRPr="00953D4A" w:rsidRDefault="00B53108" w:rsidP="00953D4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Зеленоватый цвет лица. </w:t>
      </w:r>
      <w:r w:rsidRPr="00953D4A">
        <w:rPr>
          <w:sz w:val="28"/>
          <w:szCs w:val="28"/>
        </w:rPr>
        <w:t>Острое химическое отравление при токсикомании воспаляет кожу.</w:t>
      </w:r>
    </w:p>
    <w:p w:rsidR="00B53108" w:rsidRPr="00953D4A" w:rsidRDefault="00B53108" w:rsidP="00953D4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Сухость, морщины.</w:t>
      </w:r>
      <w:r w:rsidRPr="00953D4A">
        <w:rPr>
          <w:sz w:val="28"/>
          <w:szCs w:val="28"/>
        </w:rPr>
        <w:t> Отравление токсинами, недостаток кислорода и питания вызывают сухость и преждевременное старение кожи.</w:t>
      </w:r>
    </w:p>
    <w:p w:rsidR="00B53108" w:rsidRPr="00953D4A" w:rsidRDefault="00B53108" w:rsidP="00953D4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Гниение, гангрена.</w:t>
      </w:r>
      <w:r w:rsidRPr="00953D4A">
        <w:rPr>
          <w:sz w:val="28"/>
          <w:szCs w:val="28"/>
        </w:rPr>
        <w:t> Инъекционные средства воспаляют кожу в местах уколов, и она гниет. Наиболее опасен высокотоксичный Дезоморфин: его называют Крокодилом за грубую гноящуюся кожу, которая буквально слезает с человека и напоминает чешую рептилии.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иммунитет в целом:</w:t>
      </w:r>
    </w:p>
    <w:p w:rsidR="00B53108" w:rsidRPr="00953D4A" w:rsidRDefault="00B53108" w:rsidP="00953D4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Провоцируют саморазрушение организма.</w:t>
      </w:r>
      <w:r w:rsidRPr="00953D4A">
        <w:rPr>
          <w:sz w:val="28"/>
          <w:szCs w:val="28"/>
        </w:rPr>
        <w:t> Кокаин, Амфетамин и Метамфетамин – особенно в сочетании с алкоголем – уменьшают количество Т-киллеров в крови и нарушают координацию иммунных клеток. Т-супрессоры не регулируют количество Т-киллеров, и иммунная система уничтожает сама себя.</w:t>
      </w:r>
    </w:p>
    <w:p w:rsidR="00B53108" w:rsidRPr="00953D4A" w:rsidRDefault="00B53108" w:rsidP="00953D4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Подавляют иммунитет.</w:t>
      </w:r>
      <w:r w:rsidRPr="00953D4A">
        <w:rPr>
          <w:sz w:val="28"/>
          <w:szCs w:val="28"/>
        </w:rPr>
        <w:t> Метадон, Героин, Морфин и другие инъекционные препараты подавляют работу лимфоцитов всех видов. В-лимфоциты становятся вялыми и не вырабатывают защитные антитела.</w:t>
      </w:r>
    </w:p>
    <w:p w:rsidR="00B53108" w:rsidRPr="00953D4A" w:rsidRDefault="00B53108" w:rsidP="00953D4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Провоцируют ВИЧ и СПИД</w:t>
      </w:r>
      <w:r w:rsidRPr="00953D4A">
        <w:rPr>
          <w:sz w:val="28"/>
          <w:szCs w:val="28"/>
        </w:rPr>
        <w:t>. Многоразовые шприцы, антисанитарные условия жизни и беспорядочные половые связи часто приводят к заражению вирусом иммунодефицита. Человек полностью лишается иммунитета и может погибнуть от простых инфекций.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нервную систему:</w:t>
      </w:r>
    </w:p>
    <w:p w:rsidR="00B53108" w:rsidRPr="00953D4A" w:rsidRDefault="00B53108" w:rsidP="00953D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Ложная «эйфория».</w:t>
      </w:r>
      <w:r w:rsidRPr="00953D4A">
        <w:rPr>
          <w:sz w:val="28"/>
          <w:szCs w:val="28"/>
        </w:rPr>
        <w:t xml:space="preserve"> В нормальном состоянии для эйфории рецепторы нервной системы должны получить гормоны радости – эндорфины. Мозг вырабатывает их по сигналу центра поощрения после полезных поступков или приятных событий. А эйфоретики (Героин, </w:t>
      </w:r>
      <w:r w:rsidRPr="00953D4A">
        <w:rPr>
          <w:sz w:val="28"/>
          <w:szCs w:val="28"/>
        </w:rPr>
        <w:lastRenderedPageBreak/>
        <w:t>Метадон, Кодеин, Дезоморфин) подменяют собой гормоны радости. Со временем мозг привыкает к такому легкому способу получить приятные эмоции и перестает вырабатывать  эндорфины сам.</w:t>
      </w:r>
    </w:p>
    <w:p w:rsidR="00B53108" w:rsidRPr="00953D4A" w:rsidRDefault="00B53108" w:rsidP="00953D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Ложная бодрость.</w:t>
      </w:r>
      <w:r w:rsidRPr="00953D4A">
        <w:rPr>
          <w:sz w:val="28"/>
          <w:szCs w:val="28"/>
        </w:rPr>
        <w:t> Психостимуляторы (Амфетамин, Крэк, Кокаин, Метамфетамин) подменяют адреналин – гормон, который возбуждает ЦНС, придает бодрость и использует резервные ресурсы для активной работы. При постоянном приеме психостимуляторов организм истощается, а нервная система не может активно работать без «допинга».</w:t>
      </w:r>
    </w:p>
    <w:p w:rsidR="00B53108" w:rsidRPr="00953D4A" w:rsidRDefault="00B53108" w:rsidP="00953D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Галлюцинации.</w:t>
      </w:r>
      <w:r w:rsidRPr="00953D4A">
        <w:rPr>
          <w:sz w:val="28"/>
          <w:szCs w:val="28"/>
        </w:rPr>
        <w:t> ЛСД, Грибы, Спайсы и другие галлюциногены искажают и подменяют сигналы органов чувств: зрения, слуха, обоняния и тактильных ощущений. Искажение и слияние чувств создает галлюцинации, разрывает связь с реальностью.</w:t>
      </w:r>
    </w:p>
    <w:p w:rsidR="00B53108" w:rsidRPr="00953D4A" w:rsidRDefault="00B53108" w:rsidP="00953D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Фантомные боли. </w:t>
      </w:r>
      <w:r w:rsidRPr="00953D4A">
        <w:rPr>
          <w:sz w:val="28"/>
          <w:szCs w:val="28"/>
        </w:rPr>
        <w:t>Мозг быстро привыкает к допингу и перестает выделять гормоны счастья и бодрости. Чтобы вернуть эти ощущения, нервная система создает фантомные боли – подает нервные импульсы, которые вызывают сильные болевые ощущения в мышцах и костях. Фактически этой боли не существует, но человек ощущает ее как реальную и спешит принять новую дозу. Так психотропные средства управляют сознанием.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мозговую активность:</w:t>
      </w:r>
    </w:p>
    <w:p w:rsidR="00B53108" w:rsidRPr="00953D4A" w:rsidRDefault="00B53108" w:rsidP="00953D4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Деградация.</w:t>
      </w:r>
      <w:r w:rsidRPr="00953D4A">
        <w:rPr>
          <w:sz w:val="28"/>
          <w:szCs w:val="28"/>
        </w:rPr>
        <w:t> Токсины и кислородное голодание убивают клетки мозга.</w:t>
      </w:r>
    </w:p>
    <w:p w:rsidR="00B53108" w:rsidRPr="00953D4A" w:rsidRDefault="00B53108" w:rsidP="00953D4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Ухудшение памяти.</w:t>
      </w:r>
      <w:r w:rsidRPr="00953D4A">
        <w:rPr>
          <w:sz w:val="28"/>
          <w:szCs w:val="28"/>
        </w:rPr>
        <w:t> Токсины разрушают связи между нейронами головного мозга и повреждают сложившиеся образы и воспоминания. Передозировка может вызвать частичную или полную потерю памяти.</w:t>
      </w:r>
    </w:p>
    <w:p w:rsidR="00B53108" w:rsidRPr="00953D4A" w:rsidRDefault="00B53108" w:rsidP="00953D4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Сложности в концентрации.</w:t>
      </w:r>
      <w:r w:rsidRPr="00953D4A">
        <w:rPr>
          <w:sz w:val="28"/>
          <w:szCs w:val="28"/>
        </w:rPr>
        <w:t> Отравление токсинами и мысли о новой дозе не дают человеку сконцентрироваться, мешают работе и учебе.</w:t>
      </w:r>
    </w:p>
    <w:p w:rsidR="00B53108" w:rsidRPr="00953D4A" w:rsidRDefault="00B53108" w:rsidP="00953D4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Ухудшение речи.</w:t>
      </w:r>
      <w:r w:rsidRPr="00953D4A">
        <w:rPr>
          <w:sz w:val="28"/>
          <w:szCs w:val="28"/>
        </w:rPr>
        <w:t> Нарушается работа речевого центра, зависимый разговаривает невнятно и бессвязно.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Влияние наркотиков на психику и поведение:</w:t>
      </w:r>
    </w:p>
    <w:p w:rsidR="00B53108" w:rsidRPr="00953D4A" w:rsidRDefault="00B53108" w:rsidP="00953D4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Острые психозы.</w:t>
      </w:r>
      <w:r w:rsidRPr="00953D4A">
        <w:rPr>
          <w:sz w:val="28"/>
          <w:szCs w:val="28"/>
        </w:rPr>
        <w:t> Регулярное воздействие токсинов и эпизоды измененного сознания пугают наркомана, вызывают тревожность и раздражительность, приступы агрессии и паники.</w:t>
      </w:r>
    </w:p>
    <w:p w:rsidR="00B53108" w:rsidRPr="00953D4A" w:rsidRDefault="00B53108" w:rsidP="00953D4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Депрессия.</w:t>
      </w:r>
      <w:r w:rsidRPr="00953D4A">
        <w:rPr>
          <w:sz w:val="28"/>
          <w:szCs w:val="28"/>
        </w:rPr>
        <w:t> Мозг перестает вырабатывать гормоны радости, и без допинга человек постоянно находится в подавленном состоянии, ощущает грусть и безысходность.</w:t>
      </w:r>
    </w:p>
    <w:p w:rsidR="00B53108" w:rsidRPr="00953D4A" w:rsidRDefault="00B53108" w:rsidP="00953D4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lastRenderedPageBreak/>
        <w:t>Галлюцинации, шизофрения.</w:t>
      </w:r>
      <w:r w:rsidRPr="00953D4A">
        <w:rPr>
          <w:sz w:val="28"/>
          <w:szCs w:val="28"/>
        </w:rPr>
        <w:t> Грибы, ЛСД и Кокаин вызывают галлюцинации. Со временем из-за них развивается шизофрения.</w:t>
      </w:r>
    </w:p>
    <w:p w:rsidR="00B53108" w:rsidRPr="00953D4A" w:rsidRDefault="00B53108" w:rsidP="00953D4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Нарушения сна.</w:t>
      </w:r>
      <w:r w:rsidRPr="00953D4A">
        <w:rPr>
          <w:sz w:val="28"/>
          <w:szCs w:val="28"/>
        </w:rPr>
        <w:t> Кокаин и Амфетамины провоцируют бессонницу (до нескольких недель без сна). А средства на основе опиума вызывают повышенную сонливость.</w:t>
      </w:r>
    </w:p>
    <w:p w:rsidR="00B53108" w:rsidRPr="00953D4A" w:rsidRDefault="00B53108" w:rsidP="00953D4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Хроническая усталость.</w:t>
      </w:r>
      <w:r w:rsidRPr="00953D4A">
        <w:rPr>
          <w:sz w:val="28"/>
          <w:szCs w:val="28"/>
        </w:rPr>
        <w:t> Энергетические ресурсы исчерпываются, развивается хроническая усталость.</w:t>
      </w:r>
    </w:p>
    <w:p w:rsidR="00B53108" w:rsidRPr="00953D4A" w:rsidRDefault="00B53108" w:rsidP="00953D4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Суицидальные наклонности.</w:t>
      </w:r>
      <w:r w:rsidRPr="00953D4A">
        <w:rPr>
          <w:sz w:val="28"/>
          <w:szCs w:val="28"/>
        </w:rPr>
        <w:t> Депрессия, панические расстройства (особенно при галлюцинациях), усталость и социальные проблемы часто толкают наркоманов на самоубийство.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D37943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1</w:t>
      </w:r>
      <w:r w:rsidR="003A3EED" w:rsidRPr="00953D4A">
        <w:rPr>
          <w:b/>
          <w:bCs/>
          <w:sz w:val="28"/>
          <w:szCs w:val="28"/>
        </w:rPr>
        <w:t xml:space="preserve">.4 </w:t>
      </w:r>
      <w:r w:rsidR="00B53108" w:rsidRPr="00953D4A">
        <w:rPr>
          <w:b/>
          <w:bCs/>
          <w:sz w:val="28"/>
          <w:szCs w:val="28"/>
        </w:rPr>
        <w:t>Причины употребления наркотиков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Основные причины наркомании кроются в социальных условиях и невнимательности родителей, но каждый случай индивидуален</w:t>
      </w:r>
      <w:r w:rsidRPr="00953D4A">
        <w:rPr>
          <w:b/>
          <w:bCs/>
          <w:sz w:val="28"/>
          <w:szCs w:val="28"/>
        </w:rPr>
        <w:t>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Итак, среди основных причин наркомании можно выделить: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Внутренние проблемы (неприятности, социальное неравенство, непонимание в семье),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Любопытство (многие думают, что это модно, или хотя бы раз в жизни нужно все попробовать),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Поиски новых ощущений,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Пример друзей,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Протест против сложившихся обстоятельств,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Желание самоутвердиться и казаться взрослее,</w:t>
      </w:r>
    </w:p>
    <w:p w:rsidR="00B53108" w:rsidRPr="00953D4A" w:rsidRDefault="00B53108" w:rsidP="00953D4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Доступность приобретения наркотиков.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Эти факторы в совокупности и каждый в отдельности дают возможность такой болезни, как наркомания, быстро распространяться и разрушать общество.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D37943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1</w:t>
      </w:r>
      <w:r w:rsidR="003A3EED" w:rsidRPr="00953D4A">
        <w:rPr>
          <w:b/>
          <w:bCs/>
          <w:sz w:val="28"/>
          <w:szCs w:val="28"/>
        </w:rPr>
        <w:t xml:space="preserve">.5 </w:t>
      </w:r>
      <w:r w:rsidR="00B53108" w:rsidRPr="00953D4A">
        <w:rPr>
          <w:b/>
          <w:bCs/>
          <w:sz w:val="28"/>
          <w:szCs w:val="28"/>
        </w:rPr>
        <w:t>Последствия употребления наркотиков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br/>
      </w:r>
      <w:r w:rsidR="003F0A5D" w:rsidRPr="00953D4A">
        <w:rPr>
          <w:sz w:val="28"/>
          <w:szCs w:val="28"/>
        </w:rPr>
        <w:t>Е</w:t>
      </w:r>
      <w:r w:rsidRPr="00953D4A">
        <w:rPr>
          <w:sz w:val="28"/>
          <w:szCs w:val="28"/>
        </w:rPr>
        <w:t>сли еще двадцать лет назад употребление наркотиков считалось прерогативой избалованных детей из богатых семей или лиц с криминальным прошлым, то сегодня оно так или иначе затрагивает все слои общества.</w:t>
      </w:r>
    </w:p>
    <w:p w:rsidR="00245A85" w:rsidRPr="00953D4A" w:rsidRDefault="003F0A5D" w:rsidP="00CA2B03">
      <w:pPr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hAnsi="Times New Roman" w:cs="Times New Roman"/>
          <w:sz w:val="28"/>
          <w:szCs w:val="28"/>
        </w:rPr>
        <w:t xml:space="preserve">Постепенно наркотики становятся главной ценностью в жизни зависимого: мозг перестает самостоятельно вырабатывать нужные гормоны, и допинг для него – единственная возможность получить приятные ощущения или хотя бы не испытывать боль (на поздних стадиях). Поиск новой дозы превращается в жизненно важную цель – ради нее наркоман </w:t>
      </w:r>
      <w:r w:rsidRPr="00953D4A">
        <w:rPr>
          <w:rFonts w:ascii="Times New Roman" w:hAnsi="Times New Roman" w:cs="Times New Roman"/>
          <w:sz w:val="28"/>
          <w:szCs w:val="28"/>
        </w:rPr>
        <w:lastRenderedPageBreak/>
        <w:t>готов полностью игнорировать все моральные нормы и совершать ужасные поступки.</w:t>
      </w:r>
      <w:r w:rsidRPr="0095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A5D" w:rsidRPr="00953D4A" w:rsidRDefault="003F0A5D" w:rsidP="00CA2B03">
      <w:pPr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— это тяжелая болезнь, которая разрушает психику и нервную систему человека. «К сожалению, отношение к наркомании как к пороку очень распространено, причем не только в России, но и во всем мире, — рассказывает психолог Александра Меньшикова. — Ни один человек не выбрал бы себе зависимости. Это все равно, что выбрать заболеть раком».</w:t>
      </w:r>
    </w:p>
    <w:p w:rsidR="00B53108" w:rsidRPr="00953D4A" w:rsidRDefault="003A3EED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 xml:space="preserve">2.6 </w:t>
      </w:r>
      <w:r w:rsidR="00F751DC" w:rsidRPr="00953D4A">
        <w:rPr>
          <w:b/>
          <w:bCs/>
          <w:sz w:val="28"/>
          <w:szCs w:val="28"/>
        </w:rPr>
        <w:t>Анкетирование</w:t>
      </w:r>
    </w:p>
    <w:p w:rsidR="00B53108" w:rsidRDefault="00DC7137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В анкетировании участвовал</w:t>
      </w:r>
      <w:r w:rsidR="002639C7"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 xml:space="preserve"> </w:t>
      </w:r>
      <w:r w:rsidR="00274F36" w:rsidRPr="00953D4A">
        <w:rPr>
          <w:sz w:val="28"/>
          <w:szCs w:val="28"/>
        </w:rPr>
        <w:t xml:space="preserve">МБОУ Кестеньгская </w:t>
      </w:r>
      <w:r w:rsidR="002639C7" w:rsidRPr="00953D4A">
        <w:rPr>
          <w:sz w:val="28"/>
          <w:szCs w:val="28"/>
        </w:rPr>
        <w:t>СОШ</w:t>
      </w:r>
      <w:r w:rsidR="00D37943" w:rsidRPr="00953D4A">
        <w:rPr>
          <w:sz w:val="28"/>
          <w:szCs w:val="28"/>
        </w:rPr>
        <w:t>,</w:t>
      </w:r>
      <w:r w:rsidR="002639C7" w:rsidRPr="00953D4A">
        <w:rPr>
          <w:sz w:val="28"/>
          <w:szCs w:val="28"/>
        </w:rPr>
        <w:t xml:space="preserve"> 33 человека </w:t>
      </w:r>
      <w:r w:rsidR="00274F36" w:rsidRPr="00953D4A">
        <w:rPr>
          <w:sz w:val="28"/>
          <w:szCs w:val="28"/>
        </w:rPr>
        <w:t xml:space="preserve">в возрасте </w:t>
      </w:r>
      <w:r w:rsidR="002639C7" w:rsidRPr="00953D4A">
        <w:rPr>
          <w:sz w:val="28"/>
          <w:szCs w:val="28"/>
        </w:rPr>
        <w:t>от 10 до 17 лет</w:t>
      </w:r>
      <w:r w:rsidRPr="00953D4A">
        <w:rPr>
          <w:sz w:val="28"/>
          <w:szCs w:val="28"/>
        </w:rPr>
        <w:t>.</w:t>
      </w:r>
      <w:bookmarkStart w:id="0" w:name="_GoBack"/>
      <w:bookmarkEnd w:id="0"/>
    </w:p>
    <w:p w:rsidR="006C6F35" w:rsidRPr="00953D4A" w:rsidRDefault="006C6F35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F751DC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 w:rsidRPr="006C6F35">
        <w:rPr>
          <w:noProof/>
          <w:sz w:val="28"/>
          <w:szCs w:val="28"/>
        </w:rPr>
        <w:drawing>
          <wp:inline distT="0" distB="0" distL="0" distR="0">
            <wp:extent cx="4267200" cy="23526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137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Вывод: 6% обучающихся не владеют информацией по наркотикам.</w:t>
      </w:r>
    </w:p>
    <w:p w:rsidR="006C6F35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Вопрос 2</w:t>
      </w:r>
    </w:p>
    <w:p w:rsidR="006C6F35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 w:rsidRPr="006C6F35">
        <w:rPr>
          <w:noProof/>
          <w:sz w:val="28"/>
          <w:szCs w:val="28"/>
        </w:rPr>
        <w:drawing>
          <wp:inline distT="0" distB="0" distL="0" distR="0">
            <wp:extent cx="4353560" cy="1828800"/>
            <wp:effectExtent l="19050" t="0" r="2794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6F35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Вывод: 91% обучающихся знают, что наркотики вредны и только 3% считают их безвредными.</w:t>
      </w:r>
    </w:p>
    <w:p w:rsidR="00B04463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6C6F35" w:rsidRDefault="006C6F35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 w:rsidRPr="006C6F35">
        <w:rPr>
          <w:noProof/>
          <w:sz w:val="28"/>
          <w:szCs w:val="28"/>
        </w:rPr>
        <w:lastRenderedPageBreak/>
        <w:drawing>
          <wp:inline distT="0" distB="0" distL="0" distR="0">
            <wp:extent cx="4353560" cy="2324100"/>
            <wp:effectExtent l="19050" t="0" r="2794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6F35" w:rsidRDefault="00B04463" w:rsidP="001C7613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1C7613">
        <w:rPr>
          <w:sz w:val="28"/>
          <w:szCs w:val="28"/>
        </w:rPr>
        <w:t xml:space="preserve"> обучающиеся назвать наркотические вещества марихуана -18%, героин -16%, снюс -11%, кокаин, трава - 8%, никотин, гашиш, ЛСД, конопля и др менее 6%.</w:t>
      </w:r>
    </w:p>
    <w:p w:rsidR="006C6F35" w:rsidRDefault="004F7577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6C6F35" w:rsidRPr="00953D4A" w:rsidRDefault="004F7577" w:rsidP="00953D4A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 w:rsidRPr="004F7577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7137" w:rsidRPr="00953D4A" w:rsidRDefault="004F7577" w:rsidP="004F7577">
      <w:pPr>
        <w:pStyle w:val="a4"/>
        <w:shd w:val="clear" w:color="auto" w:fill="FFFFFF"/>
        <w:spacing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Вывод: Большинство обучающи</w:t>
      </w:r>
      <w:r w:rsidR="007B4845">
        <w:rPr>
          <w:sz w:val="28"/>
          <w:szCs w:val="28"/>
        </w:rPr>
        <w:t>хся</w:t>
      </w:r>
      <w:r>
        <w:rPr>
          <w:sz w:val="28"/>
          <w:szCs w:val="28"/>
        </w:rPr>
        <w:t xml:space="preserve"> за уничтожение наркотиков и предлагают различные варианты по 10% за ловлю наркоманов, запретили бы, уменьшили, от 7% и меньше не привозить, в тюрьму, все меры. Есть и такие учащиеся, которые не </w:t>
      </w:r>
      <w:r w:rsidR="007B4845">
        <w:rPr>
          <w:sz w:val="28"/>
          <w:szCs w:val="28"/>
        </w:rPr>
        <w:t>принимали бы меры по уменьшению распространения наркотиков 14% и 14% которые не знают, что нужно делать.</w:t>
      </w:r>
    </w:p>
    <w:p w:rsidR="00DC7137" w:rsidRDefault="007B4845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7B4845" w:rsidRDefault="007B4845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7B4845">
        <w:rPr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845" w:rsidRPr="00953D4A" w:rsidRDefault="007B4845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14% не </w:t>
      </w:r>
      <w:r w:rsidR="000901FE">
        <w:rPr>
          <w:sz w:val="28"/>
          <w:szCs w:val="28"/>
        </w:rPr>
        <w:t>знают причин</w:t>
      </w:r>
      <w:r>
        <w:rPr>
          <w:sz w:val="28"/>
          <w:szCs w:val="28"/>
        </w:rPr>
        <w:t>, по 12% депрессия, кайф, 11% интерес, 9% стресс и менее 6% это желание</w:t>
      </w:r>
      <w:r w:rsidR="00CA2B03">
        <w:rPr>
          <w:sz w:val="28"/>
          <w:szCs w:val="28"/>
        </w:rPr>
        <w:t>, проблемы, пример, ощущения и др.</w:t>
      </w:r>
    </w:p>
    <w:p w:rsidR="00B53108" w:rsidRPr="00953D4A" w:rsidRDefault="00B53108" w:rsidP="00CA2B03">
      <w:pPr>
        <w:pStyle w:val="a4"/>
        <w:shd w:val="clear" w:color="auto" w:fill="FFFFFF"/>
        <w:spacing w:before="0" w:beforeAutospacing="0" w:after="0" w:afterAutospacing="0" w:line="276" w:lineRule="auto"/>
        <w:ind w:left="1134"/>
        <w:jc w:val="both"/>
        <w:rPr>
          <w:sz w:val="28"/>
          <w:szCs w:val="28"/>
        </w:rPr>
      </w:pPr>
      <w:r w:rsidRPr="00953D4A">
        <w:rPr>
          <w:b/>
          <w:bCs/>
          <w:sz w:val="28"/>
          <w:szCs w:val="28"/>
        </w:rPr>
        <w:t>Заключение</w:t>
      </w:r>
    </w:p>
    <w:p w:rsidR="008811A4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Проделав всю работу согласно поставленн</w:t>
      </w:r>
      <w:r w:rsidR="008811A4" w:rsidRPr="00953D4A">
        <w:rPr>
          <w:sz w:val="28"/>
          <w:szCs w:val="28"/>
        </w:rPr>
        <w:t>ой</w:t>
      </w:r>
      <w:r w:rsidRPr="00953D4A">
        <w:rPr>
          <w:sz w:val="28"/>
          <w:szCs w:val="28"/>
        </w:rPr>
        <w:t xml:space="preserve"> цел</w:t>
      </w:r>
      <w:r w:rsidR="008811A4"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 xml:space="preserve">, </w:t>
      </w:r>
      <w:r w:rsidR="00F751DC" w:rsidRPr="00953D4A">
        <w:rPr>
          <w:sz w:val="28"/>
          <w:szCs w:val="28"/>
        </w:rPr>
        <w:t>мы</w:t>
      </w:r>
      <w:r w:rsidRPr="00953D4A">
        <w:rPr>
          <w:sz w:val="28"/>
          <w:szCs w:val="28"/>
        </w:rPr>
        <w:t xml:space="preserve"> получил</w:t>
      </w:r>
      <w:r w:rsidR="00F751DC"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 xml:space="preserve"> подтверждение своей гипотезы</w:t>
      </w:r>
      <w:r w:rsidR="00D37943" w:rsidRPr="00953D4A">
        <w:rPr>
          <w:sz w:val="28"/>
          <w:szCs w:val="28"/>
        </w:rPr>
        <w:t xml:space="preserve"> что</w:t>
      </w:r>
      <w:r w:rsidRPr="00953D4A">
        <w:rPr>
          <w:sz w:val="28"/>
          <w:szCs w:val="28"/>
        </w:rPr>
        <w:t>,</w:t>
      </w:r>
      <w:r w:rsidR="00D37943" w:rsidRPr="00953D4A">
        <w:rPr>
          <w:b/>
          <w:bCs/>
          <w:sz w:val="28"/>
          <w:szCs w:val="28"/>
        </w:rPr>
        <w:t> </w:t>
      </w:r>
      <w:r w:rsidR="00D37943" w:rsidRPr="00953D4A">
        <w:rPr>
          <w:sz w:val="28"/>
          <w:szCs w:val="28"/>
        </w:rPr>
        <w:t xml:space="preserve">наркомания - это огромная проблема,  которая может коснуться каждого. </w:t>
      </w:r>
      <w:r w:rsidRPr="00953D4A">
        <w:rPr>
          <w:sz w:val="28"/>
          <w:szCs w:val="28"/>
        </w:rPr>
        <w:t> </w:t>
      </w:r>
    </w:p>
    <w:p w:rsidR="003F0A5D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 Многие не задумывались о том, как наркотики могут влиять на здоровье человека</w:t>
      </w:r>
      <w:r w:rsidR="00F66A62" w:rsidRPr="00953D4A">
        <w:rPr>
          <w:sz w:val="28"/>
          <w:szCs w:val="28"/>
        </w:rPr>
        <w:t xml:space="preserve">. Мы изготовили </w:t>
      </w:r>
      <w:r w:rsidR="00160E80" w:rsidRPr="00953D4A">
        <w:rPr>
          <w:sz w:val="28"/>
          <w:szCs w:val="28"/>
        </w:rPr>
        <w:t xml:space="preserve">2 </w:t>
      </w:r>
      <w:r w:rsidR="00F66A62" w:rsidRPr="00953D4A">
        <w:rPr>
          <w:sz w:val="28"/>
          <w:szCs w:val="28"/>
        </w:rPr>
        <w:t>буклет</w:t>
      </w:r>
      <w:r w:rsidR="00160E80" w:rsidRPr="00953D4A">
        <w:rPr>
          <w:sz w:val="28"/>
          <w:szCs w:val="28"/>
        </w:rPr>
        <w:t>а</w:t>
      </w:r>
      <w:r w:rsidR="00D37943" w:rsidRPr="00953D4A">
        <w:rPr>
          <w:sz w:val="28"/>
          <w:szCs w:val="28"/>
        </w:rPr>
        <w:t>,</w:t>
      </w:r>
      <w:r w:rsidR="00160E80" w:rsidRPr="00953D4A">
        <w:rPr>
          <w:sz w:val="28"/>
          <w:szCs w:val="28"/>
        </w:rPr>
        <w:t xml:space="preserve"> в которых вы можете узнать информацию по теме нашего проекта</w:t>
      </w:r>
      <w:r w:rsidRPr="00953D4A">
        <w:rPr>
          <w:sz w:val="28"/>
          <w:szCs w:val="28"/>
        </w:rPr>
        <w:t xml:space="preserve">. </w:t>
      </w:r>
    </w:p>
    <w:p w:rsidR="00B53108" w:rsidRPr="00953D4A" w:rsidRDefault="00F751DC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Мы</w:t>
      </w:r>
      <w:r w:rsidR="00B53108" w:rsidRPr="00953D4A">
        <w:rPr>
          <w:sz w:val="28"/>
          <w:szCs w:val="28"/>
        </w:rPr>
        <w:t xml:space="preserve"> счита</w:t>
      </w:r>
      <w:r w:rsidRPr="00953D4A">
        <w:rPr>
          <w:sz w:val="28"/>
          <w:szCs w:val="28"/>
        </w:rPr>
        <w:t>ем</w:t>
      </w:r>
      <w:r w:rsidR="00B53108" w:rsidRPr="00953D4A">
        <w:rPr>
          <w:sz w:val="28"/>
          <w:szCs w:val="28"/>
        </w:rPr>
        <w:t>, что необходимо делать все возможное для того, чтобы уменьшить негативное влияние наркотиков на человека</w:t>
      </w:r>
      <w:r w:rsidR="008811A4" w:rsidRPr="00953D4A">
        <w:rPr>
          <w:sz w:val="28"/>
          <w:szCs w:val="28"/>
        </w:rPr>
        <w:t>.</w:t>
      </w:r>
      <w:r w:rsidR="00827717" w:rsidRPr="00953D4A">
        <w:rPr>
          <w:sz w:val="28"/>
          <w:szCs w:val="28"/>
        </w:rPr>
        <w:t xml:space="preserve"> И может быть тогда</w:t>
      </w:r>
      <w:r w:rsidR="00D37943" w:rsidRPr="00953D4A">
        <w:rPr>
          <w:sz w:val="28"/>
          <w:szCs w:val="28"/>
        </w:rPr>
        <w:t>,</w:t>
      </w:r>
      <w:r w:rsidR="00827717" w:rsidRPr="00953D4A">
        <w:rPr>
          <w:sz w:val="28"/>
          <w:szCs w:val="28"/>
        </w:rPr>
        <w:t xml:space="preserve"> мы сможем поспособствовать распространению информации о пагубном влиянии наркотиков среди школьников, тем самым проводить профилактическую работу по уменьшению употребления наркотиков и ПАВ среди молодежи </w:t>
      </w:r>
      <w:r w:rsidR="00D37943" w:rsidRPr="00953D4A">
        <w:rPr>
          <w:sz w:val="28"/>
          <w:szCs w:val="28"/>
        </w:rPr>
        <w:t>Карелии</w:t>
      </w:r>
      <w:r w:rsidR="00B53108" w:rsidRPr="00953D4A">
        <w:rPr>
          <w:sz w:val="28"/>
          <w:szCs w:val="28"/>
        </w:rPr>
        <w:t>.</w:t>
      </w:r>
    </w:p>
    <w:p w:rsidR="003F0A5D" w:rsidRPr="00953D4A" w:rsidRDefault="007609FB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Мы хотим жить без наркотиков!</w:t>
      </w:r>
    </w:p>
    <w:p w:rsidR="00B53108" w:rsidRPr="00953D4A" w:rsidRDefault="00B53108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</w:p>
    <w:p w:rsidR="00B53108" w:rsidRPr="00953D4A" w:rsidRDefault="00B53108" w:rsidP="00953D4A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b/>
          <w:bCs/>
          <w:sz w:val="28"/>
          <w:szCs w:val="28"/>
        </w:rPr>
      </w:pPr>
      <w:r w:rsidRPr="00953D4A">
        <w:rPr>
          <w:b/>
          <w:bCs/>
          <w:sz w:val="28"/>
          <w:szCs w:val="28"/>
        </w:rPr>
        <w:t>Список использованной литературы</w:t>
      </w:r>
    </w:p>
    <w:p w:rsidR="007609FB" w:rsidRPr="00953D4A" w:rsidRDefault="007609FB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bCs/>
          <w:sz w:val="28"/>
          <w:szCs w:val="28"/>
        </w:rPr>
      </w:pPr>
      <w:r w:rsidRPr="00953D4A">
        <w:rPr>
          <w:bCs/>
          <w:sz w:val="28"/>
          <w:szCs w:val="28"/>
        </w:rPr>
        <w:t>Игры с разумом</w:t>
      </w:r>
      <w:r w:rsidR="004B7369" w:rsidRPr="00953D4A">
        <w:rPr>
          <w:bCs/>
          <w:sz w:val="28"/>
          <w:szCs w:val="28"/>
        </w:rPr>
        <w:t>. П</w:t>
      </w:r>
      <w:r w:rsidRPr="00953D4A">
        <w:rPr>
          <w:bCs/>
          <w:sz w:val="28"/>
          <w:szCs w:val="28"/>
        </w:rPr>
        <w:t>равитель мурманской области</w:t>
      </w:r>
    </w:p>
    <w:p w:rsidR="007609FB" w:rsidRPr="00953D4A" w:rsidRDefault="007609FB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bCs/>
          <w:sz w:val="28"/>
          <w:szCs w:val="28"/>
        </w:rPr>
      </w:pPr>
      <w:r w:rsidRPr="00953D4A">
        <w:rPr>
          <w:bCs/>
          <w:sz w:val="28"/>
          <w:szCs w:val="28"/>
        </w:rPr>
        <w:t>Марихуана</w:t>
      </w:r>
      <w:r w:rsidR="004B7369" w:rsidRPr="00953D4A">
        <w:rPr>
          <w:bCs/>
          <w:sz w:val="28"/>
          <w:szCs w:val="28"/>
        </w:rPr>
        <w:t xml:space="preserve"> информационный пакет </w:t>
      </w:r>
      <w:r w:rsidR="004B7369" w:rsidRPr="00953D4A">
        <w:rPr>
          <w:bCs/>
          <w:sz w:val="28"/>
          <w:szCs w:val="28"/>
          <w:lang w:val="en-US"/>
        </w:rPr>
        <w:t>Drugbox</w:t>
      </w:r>
      <w:r w:rsidR="004B7369" w:rsidRPr="00953D4A">
        <w:rPr>
          <w:bCs/>
          <w:sz w:val="28"/>
          <w:szCs w:val="28"/>
        </w:rPr>
        <w:t>.</w:t>
      </w:r>
    </w:p>
    <w:p w:rsidR="007609FB" w:rsidRPr="00953D4A" w:rsidRDefault="007609FB" w:rsidP="00953D4A">
      <w:pPr>
        <w:pStyle w:val="a4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bCs/>
          <w:sz w:val="28"/>
          <w:szCs w:val="28"/>
        </w:rPr>
      </w:pPr>
      <w:r w:rsidRPr="00953D4A">
        <w:rPr>
          <w:bCs/>
          <w:sz w:val="28"/>
          <w:szCs w:val="28"/>
        </w:rPr>
        <w:t xml:space="preserve">Аргументы информационный пакет </w:t>
      </w:r>
      <w:r w:rsidR="004B7369" w:rsidRPr="00953D4A">
        <w:rPr>
          <w:bCs/>
          <w:sz w:val="28"/>
          <w:szCs w:val="28"/>
          <w:lang w:val="en-US"/>
        </w:rPr>
        <w:t>Drugbox</w:t>
      </w:r>
      <w:r w:rsidR="004B7369" w:rsidRPr="00953D4A">
        <w:rPr>
          <w:bCs/>
          <w:sz w:val="28"/>
          <w:szCs w:val="28"/>
        </w:rPr>
        <w:t>.</w:t>
      </w:r>
    </w:p>
    <w:p w:rsidR="007609FB" w:rsidRPr="003A3EED" w:rsidRDefault="007609FB" w:rsidP="009E52E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53108" w:rsidRPr="009E52E5" w:rsidRDefault="00B53108" w:rsidP="009E52E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53108" w:rsidRPr="009E52E5" w:rsidRDefault="00B53108" w:rsidP="009E52E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E52E5">
        <w:rPr>
          <w:b/>
          <w:bCs/>
          <w:color w:val="181818"/>
          <w:sz w:val="28"/>
          <w:szCs w:val="28"/>
        </w:rPr>
        <w:t>Интернет ресурсы</w:t>
      </w:r>
    </w:p>
    <w:p w:rsidR="00B53108" w:rsidRPr="009E52E5" w:rsidRDefault="00B53108" w:rsidP="009E52E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E52E5">
        <w:rPr>
          <w:color w:val="181818"/>
          <w:sz w:val="28"/>
          <w:szCs w:val="28"/>
        </w:rPr>
        <w:t>1. </w:t>
      </w:r>
      <w:hyperlink r:id="rId14" w:history="1">
        <w:r w:rsidRPr="009E52E5">
          <w:rPr>
            <w:rStyle w:val="a5"/>
            <w:color w:val="267F8C"/>
            <w:sz w:val="28"/>
            <w:szCs w:val="28"/>
          </w:rPr>
          <w:t>http://mymylife.ru/snizhenie-vesa/sport/82745-narkotiki</w:t>
        </w:r>
      </w:hyperlink>
    </w:p>
    <w:p w:rsidR="00B53108" w:rsidRPr="009E52E5" w:rsidRDefault="00B53108" w:rsidP="009E52E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E52E5">
        <w:rPr>
          <w:color w:val="181818"/>
          <w:sz w:val="28"/>
          <w:szCs w:val="28"/>
        </w:rPr>
        <w:t>2. </w:t>
      </w:r>
      <w:hyperlink r:id="rId15" w:history="1">
        <w:r w:rsidRPr="009E52E5">
          <w:rPr>
            <w:rStyle w:val="a5"/>
            <w:color w:val="267F8C"/>
            <w:sz w:val="28"/>
            <w:szCs w:val="28"/>
          </w:rPr>
          <w:t>https://ru.wikipedia.org/wiki/</w:t>
        </w:r>
      </w:hyperlink>
      <w:hyperlink r:id="rId16" w:history="1">
        <w:r w:rsidRPr="009E52E5">
          <w:rPr>
            <w:rStyle w:val="a5"/>
            <w:color w:val="267F8C"/>
            <w:sz w:val="28"/>
            <w:szCs w:val="28"/>
          </w:rPr>
          <w:t>narkotik</w:t>
        </w:r>
      </w:hyperlink>
    </w:p>
    <w:p w:rsidR="00B53108" w:rsidRPr="009E52E5" w:rsidRDefault="00B53108" w:rsidP="009E52E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E52E5">
        <w:rPr>
          <w:color w:val="181818"/>
          <w:sz w:val="28"/>
          <w:szCs w:val="28"/>
        </w:rPr>
        <w:lastRenderedPageBreak/>
        <w:t>3. </w:t>
      </w:r>
      <w:hyperlink r:id="rId17" w:history="1">
        <w:r w:rsidRPr="009E52E5">
          <w:rPr>
            <w:rStyle w:val="a5"/>
            <w:color w:val="267F8C"/>
            <w:sz w:val="28"/>
            <w:szCs w:val="28"/>
          </w:rPr>
          <w:t>https://www.snaiper.org.ua/chto-takoe-narkotiki.html</w:t>
        </w:r>
      </w:hyperlink>
    </w:p>
    <w:p w:rsidR="003A3EED" w:rsidRDefault="00B53108" w:rsidP="003A3EE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9E52E5">
        <w:rPr>
          <w:color w:val="181818"/>
          <w:sz w:val="28"/>
          <w:szCs w:val="28"/>
        </w:rPr>
        <w:t xml:space="preserve">4. </w:t>
      </w:r>
      <w:hyperlink r:id="rId18" w:history="1">
        <w:r w:rsidR="00F751DC" w:rsidRPr="009E52E5">
          <w:rPr>
            <w:rStyle w:val="a5"/>
            <w:sz w:val="28"/>
            <w:szCs w:val="28"/>
          </w:rPr>
          <w:t>https://narcoff.com/narkomaniya/veshchestva/vidy-narkotikov</w:t>
        </w:r>
      </w:hyperlink>
    </w:p>
    <w:p w:rsidR="00B53108" w:rsidRDefault="003A3EED" w:rsidP="003A3EE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</w:rPr>
        <w:t xml:space="preserve">5. </w:t>
      </w:r>
      <w:hyperlink r:id="rId19" w:tgtFrame="_blank" w:history="1">
        <w:r w:rsidR="00F751DC" w:rsidRPr="009E52E5">
          <w:rPr>
            <w:rStyle w:val="a5"/>
            <w:sz w:val="28"/>
            <w:szCs w:val="28"/>
            <w:shd w:val="clear" w:color="auto" w:fill="FFFFFF"/>
          </w:rPr>
          <w:t>https://borisov-bolnica2.103.by/news/213283/</w:t>
        </w:r>
      </w:hyperlink>
    </w:p>
    <w:sectPr w:rsidR="00B53108" w:rsidSect="006C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E2" w:rsidRDefault="00DA43E2" w:rsidP="004B7369">
      <w:pPr>
        <w:spacing w:after="0" w:line="240" w:lineRule="auto"/>
      </w:pPr>
      <w:r>
        <w:separator/>
      </w:r>
    </w:p>
  </w:endnote>
  <w:endnote w:type="continuationSeparator" w:id="0">
    <w:p w:rsidR="00DA43E2" w:rsidRDefault="00DA43E2" w:rsidP="004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E2" w:rsidRDefault="00DA43E2" w:rsidP="004B7369">
      <w:pPr>
        <w:spacing w:after="0" w:line="240" w:lineRule="auto"/>
      </w:pPr>
      <w:r>
        <w:separator/>
      </w:r>
    </w:p>
  </w:footnote>
  <w:footnote w:type="continuationSeparator" w:id="0">
    <w:p w:rsidR="00DA43E2" w:rsidRDefault="00DA43E2" w:rsidP="004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C3D"/>
    <w:multiLevelType w:val="multilevel"/>
    <w:tmpl w:val="16FE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F0949"/>
    <w:multiLevelType w:val="multilevel"/>
    <w:tmpl w:val="9D1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11A82"/>
    <w:multiLevelType w:val="multilevel"/>
    <w:tmpl w:val="674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951FA"/>
    <w:multiLevelType w:val="multilevel"/>
    <w:tmpl w:val="4572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3F08"/>
    <w:multiLevelType w:val="multilevel"/>
    <w:tmpl w:val="B1D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733F"/>
    <w:multiLevelType w:val="multilevel"/>
    <w:tmpl w:val="1E0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04830"/>
    <w:multiLevelType w:val="multilevel"/>
    <w:tmpl w:val="41C0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33065"/>
    <w:multiLevelType w:val="multilevel"/>
    <w:tmpl w:val="1F8245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4212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9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471" w:hanging="1800"/>
      </w:pPr>
      <w:rPr>
        <w:rFonts w:eastAsia="Calibri" w:hint="default"/>
        <w:b/>
      </w:rPr>
    </w:lvl>
  </w:abstractNum>
  <w:abstractNum w:abstractNumId="8" w15:restartNumberingAfterBreak="0">
    <w:nsid w:val="2ABA60FD"/>
    <w:multiLevelType w:val="multilevel"/>
    <w:tmpl w:val="083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A4C3B"/>
    <w:multiLevelType w:val="hybridMultilevel"/>
    <w:tmpl w:val="A30E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7DC8"/>
    <w:multiLevelType w:val="multilevel"/>
    <w:tmpl w:val="57A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501F6"/>
    <w:multiLevelType w:val="multilevel"/>
    <w:tmpl w:val="C52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E446A"/>
    <w:multiLevelType w:val="multilevel"/>
    <w:tmpl w:val="8DA8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D412E"/>
    <w:multiLevelType w:val="multilevel"/>
    <w:tmpl w:val="A23A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40DCA"/>
    <w:multiLevelType w:val="multilevel"/>
    <w:tmpl w:val="402A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51F4E"/>
    <w:multiLevelType w:val="multilevel"/>
    <w:tmpl w:val="76CA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421"/>
    <w:rsid w:val="00027D31"/>
    <w:rsid w:val="00031177"/>
    <w:rsid w:val="00051A10"/>
    <w:rsid w:val="000901FE"/>
    <w:rsid w:val="00160E80"/>
    <w:rsid w:val="001C7613"/>
    <w:rsid w:val="001E3108"/>
    <w:rsid w:val="00245A85"/>
    <w:rsid w:val="002639C7"/>
    <w:rsid w:val="00274F36"/>
    <w:rsid w:val="00296CBF"/>
    <w:rsid w:val="002A2F9E"/>
    <w:rsid w:val="002E5CA1"/>
    <w:rsid w:val="003A3EED"/>
    <w:rsid w:val="003D0115"/>
    <w:rsid w:val="003F0A5D"/>
    <w:rsid w:val="004265C4"/>
    <w:rsid w:val="00450211"/>
    <w:rsid w:val="004B7369"/>
    <w:rsid w:val="004F7577"/>
    <w:rsid w:val="0050293E"/>
    <w:rsid w:val="00506400"/>
    <w:rsid w:val="00604221"/>
    <w:rsid w:val="0067033A"/>
    <w:rsid w:val="006932FF"/>
    <w:rsid w:val="006C1ABD"/>
    <w:rsid w:val="006C6F35"/>
    <w:rsid w:val="007609FB"/>
    <w:rsid w:val="007B4845"/>
    <w:rsid w:val="007D2894"/>
    <w:rsid w:val="007F3EEA"/>
    <w:rsid w:val="00827717"/>
    <w:rsid w:val="00831788"/>
    <w:rsid w:val="00837491"/>
    <w:rsid w:val="00877CCC"/>
    <w:rsid w:val="008811A4"/>
    <w:rsid w:val="008C3704"/>
    <w:rsid w:val="00953D4A"/>
    <w:rsid w:val="009B2517"/>
    <w:rsid w:val="009E52E5"/>
    <w:rsid w:val="00A472B4"/>
    <w:rsid w:val="00B04463"/>
    <w:rsid w:val="00B17535"/>
    <w:rsid w:val="00B277D6"/>
    <w:rsid w:val="00B46E86"/>
    <w:rsid w:val="00B52FE8"/>
    <w:rsid w:val="00B53108"/>
    <w:rsid w:val="00BA20D3"/>
    <w:rsid w:val="00C93B9A"/>
    <w:rsid w:val="00CA2B03"/>
    <w:rsid w:val="00CD16BD"/>
    <w:rsid w:val="00D37943"/>
    <w:rsid w:val="00DA43E2"/>
    <w:rsid w:val="00DC7137"/>
    <w:rsid w:val="00DE2421"/>
    <w:rsid w:val="00E03782"/>
    <w:rsid w:val="00F334FE"/>
    <w:rsid w:val="00F41610"/>
    <w:rsid w:val="00F53A14"/>
    <w:rsid w:val="00F66A62"/>
    <w:rsid w:val="00F724F8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9F887-EFE7-4FA2-B659-BB46365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3108"/>
    <w:rPr>
      <w:color w:val="0000FF"/>
      <w:u w:val="single"/>
    </w:rPr>
  </w:style>
  <w:style w:type="paragraph" w:styleId="a6">
    <w:name w:val="No Spacing"/>
    <w:uiPriority w:val="1"/>
    <w:qFormat/>
    <w:rsid w:val="00CD1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7369"/>
  </w:style>
  <w:style w:type="paragraph" w:styleId="a9">
    <w:name w:val="footer"/>
    <w:basedOn w:val="a"/>
    <w:link w:val="aa"/>
    <w:uiPriority w:val="99"/>
    <w:semiHidden/>
    <w:unhideWhenUsed/>
    <w:rsid w:val="004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7369"/>
  </w:style>
  <w:style w:type="paragraph" w:styleId="ab">
    <w:name w:val="Balloon Text"/>
    <w:basedOn w:val="a"/>
    <w:link w:val="ac"/>
    <w:uiPriority w:val="99"/>
    <w:semiHidden/>
    <w:unhideWhenUsed/>
    <w:rsid w:val="00BA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4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7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3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6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3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7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1%D0%BE%D0%BF%D0%BE%D1%82%D0%B0%D0%BC%D0%B8%D1%8F" TargetMode="External"/><Relationship Id="rId13" Type="http://schemas.openxmlformats.org/officeDocument/2006/relationships/chart" Target="charts/chart5.xml"/><Relationship Id="rId18" Type="http://schemas.openxmlformats.org/officeDocument/2006/relationships/hyperlink" Target="https://narcoff.com/narkomaniya/veshchestva/vidy-narkotik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infourok.ru/go.html?href=https%3A%2F%2Fwww.snaiper.org.ua%2Fchto-takoe-narkoti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ru.wikipedia.org%2Fwiki%2Fnarkot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narkotik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vk.com/away.php?to=https%3A%2F%2Fborisov-bolnica2.103.by%2Fnews%2F213283%2F&amp;cc_key=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infourok.ru/go.html?href=http%3A%2F%2Fmymylife.ru%2Fsnizhenie-vesa%2Fsport%2F82745-narkotik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86;&#1077;&#1082;&#1090;%20&#1042;&#1083;&#1072;&#1089;&#1086;&#1074;&#1086;&#1081;%20&#1050;&#1072;&#1090;&#1080;,%20&#1041;&#1086;&#1081;&#1082;&#1086;&#1074;&#1086;&#1081;%20&#1044;&#1072;&#1096;&#1080;,%20&#1064;&#1077;&#1080;&#1085;&#1086;&#1081;%20&#1057;&#1074;&#1077;&#1090;&#1099;%205%20&#1082;&#1083;&#1072;&#1089;&#1089;\&#1087;&#1088;&#1086;&#1077;&#1082;&#1090;%20&#1050;&#1072;&#1090;&#1103;%20&#1080;%20&#1057;&#1074;&#1077;&#1090;&#1072;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86;&#1077;&#1082;&#1090;%20&#1042;&#1083;&#1072;&#1089;&#1086;&#1074;&#1086;&#1081;%20&#1050;&#1072;&#1090;&#1080;,%20&#1041;&#1086;&#1081;&#1082;&#1086;&#1074;&#1086;&#1081;%20&#1044;&#1072;&#1096;&#1080;,%20&#1064;&#1077;&#1080;&#1085;&#1086;&#1081;%20&#1057;&#1074;&#1077;&#1090;&#1099;%205%20&#1082;&#1083;&#1072;&#1089;&#1089;\&#1087;&#1088;&#1086;&#1077;&#1082;&#1090;%20&#1050;&#1072;&#1090;&#1103;%20&#1080;%20&#1057;&#1074;&#1077;&#1090;&#1072;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86;&#1077;&#1082;&#1090;%20&#1042;&#1083;&#1072;&#1089;&#1086;&#1074;&#1086;&#1081;%20&#1050;&#1072;&#1090;&#1080;,%20&#1041;&#1086;&#1081;&#1082;&#1086;&#1074;&#1086;&#1081;%20&#1044;&#1072;&#1096;&#1080;,%20&#1064;&#1077;&#1080;&#1085;&#1086;&#1081;%20&#1057;&#1074;&#1077;&#1090;&#1099;%205%20&#1082;&#1083;&#1072;&#1089;&#1089;\&#1087;&#1088;&#1086;&#1077;&#1082;&#1090;%20&#1050;&#1072;&#1090;&#1103;%20&#1080;%20&#1057;&#1074;&#1077;&#1090;&#1072;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86;&#1077;&#1082;&#1090;%20&#1042;&#1083;&#1072;&#1089;&#1086;&#1074;&#1086;&#1081;%20&#1050;&#1072;&#1090;&#1080;,%20&#1041;&#1086;&#1081;&#1082;&#1086;&#1074;&#1086;&#1081;%20&#1044;&#1072;&#1096;&#1080;,%20&#1064;&#1077;&#1080;&#1085;&#1086;&#1081;%20&#1057;&#1074;&#1077;&#1090;&#1099;%205%20&#1082;&#1083;&#1072;&#1089;&#1089;\&#1087;&#1088;&#1086;&#1077;&#1082;&#1090;%20&#1050;&#1072;&#1090;&#1103;%20&#1080;%20&#1057;&#1074;&#1077;&#1090;&#1072;\&#1072;&#1085;&#1082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86;&#1077;&#1082;&#1090;%20&#1042;&#1083;&#1072;&#1089;&#1086;&#1074;&#1086;&#1081;%20&#1050;&#1072;&#1090;&#1080;,%20&#1041;&#1086;&#1081;&#1082;&#1086;&#1074;&#1086;&#1081;%20&#1044;&#1072;&#1096;&#1080;,%20&#1064;&#1077;&#1080;&#1085;&#1086;&#1081;%20&#1057;&#1074;&#1077;&#1090;&#1099;%205%20&#1082;&#1083;&#1072;&#1089;&#1089;\&#1087;&#1088;&#1086;&#1077;&#1082;&#1090;%20&#1050;&#1072;&#1090;&#1103;%20&#1080;%20&#1057;&#1074;&#1077;&#1090;&#1072;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33496609798775168"/>
          <c:y val="0.27831838728492286"/>
          <c:w val="0.37451224846894138"/>
          <c:h val="0.62418708078156881"/>
        </c:manualLayout>
      </c:layout>
      <c:pie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 Знаете ли вы что такое наркотики?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Sheet1!$B$1:$C$2</c:f>
              <c:multiLvlStrCache>
                <c:ptCount val="2"/>
                <c:lvl>
                  <c:pt idx="0">
                    <c:v>"да"</c:v>
                  </c:pt>
                  <c:pt idx="1">
                    <c:v>"нет"</c:v>
                  </c:pt>
                </c:lvl>
                <c:lvl>
                  <c:pt idx="0">
                    <c:v>ответы</c:v>
                  </c:pt>
                </c:lvl>
              </c:multiLvlStrCache>
            </c:multiLvl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37775266517611245"/>
          <c:y val="0.31998505395158938"/>
          <c:w val="0.25889796182884589"/>
          <c:h val="0.5825204141149023"/>
        </c:manualLayout>
      </c:layout>
      <c:pieChart>
        <c:varyColors val="1"/>
        <c:ser>
          <c:idx val="0"/>
          <c:order val="0"/>
          <c:tx>
            <c:strRef>
              <c:f>Sheet1!$A$7</c:f>
              <c:strCache>
                <c:ptCount val="1"/>
                <c:pt idx="0">
                  <c:v> Вредно ли употреблять?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Sheet1!$B$5:$E$6</c:f>
              <c:multiLvlStrCache>
                <c:ptCount val="4"/>
                <c:lvl>
                  <c:pt idx="0">
                    <c:v>да</c:v>
                  </c:pt>
                  <c:pt idx="1">
                    <c:v>нет</c:v>
                  </c:pt>
                  <c:pt idx="2">
                    <c:v>безусловно</c:v>
                  </c:pt>
                  <c:pt idx="3">
                    <c:v>наверное да</c:v>
                  </c:pt>
                </c:lvl>
                <c:lvl>
                  <c:pt idx="0">
                    <c:v>ответы</c:v>
                  </c:pt>
                </c:lvl>
              </c:multiLvlStrCache>
            </c:multiLvl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1"/>
          <c:y val="0.88382467384947072"/>
          <c:w val="0.9"/>
          <c:h val="0.1110062209074694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Sheet1!$A$11</c:f>
              <c:strCache>
                <c:ptCount val="1"/>
                <c:pt idx="0">
                  <c:v>Знаете ли вы виды наркотиков и ПАВ? Какие?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Sheet1!$D$10:$T$10</c:f>
              <c:strCache>
                <c:ptCount val="15"/>
                <c:pt idx="0">
                  <c:v>трава</c:v>
                </c:pt>
                <c:pt idx="1">
                  <c:v>марихуана</c:v>
                </c:pt>
                <c:pt idx="2">
                  <c:v>конопля</c:v>
                </c:pt>
                <c:pt idx="3">
                  <c:v>кокаин</c:v>
                </c:pt>
                <c:pt idx="4">
                  <c:v>снюс</c:v>
                </c:pt>
                <c:pt idx="5">
                  <c:v>бензин</c:v>
                </c:pt>
                <c:pt idx="6">
                  <c:v>лсд</c:v>
                </c:pt>
                <c:pt idx="7">
                  <c:v>алкоголь</c:v>
                </c:pt>
                <c:pt idx="8">
                  <c:v>никотин</c:v>
                </c:pt>
                <c:pt idx="9">
                  <c:v>кокс</c:v>
                </c:pt>
                <c:pt idx="10">
                  <c:v>гашиш</c:v>
                </c:pt>
                <c:pt idx="11">
                  <c:v>героин</c:v>
                </c:pt>
                <c:pt idx="12">
                  <c:v>опята</c:v>
                </c:pt>
                <c:pt idx="13">
                  <c:v>порошок</c:v>
                </c:pt>
                <c:pt idx="14">
                  <c:v>соль</c:v>
                </c:pt>
              </c:strCache>
            </c:strRef>
          </c:cat>
          <c:val>
            <c:numRef>
              <c:f>Sheet1!$D$11:$T$11</c:f>
              <c:numCache>
                <c:formatCode>General</c:formatCode>
                <c:ptCount val="17"/>
                <c:pt idx="0">
                  <c:v>5</c:v>
                </c:pt>
                <c:pt idx="1">
                  <c:v>11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4</c:v>
                </c:pt>
                <c:pt idx="11">
                  <c:v>10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Sheet1!$A$15</c:f>
              <c:strCache>
                <c:ptCount val="1"/>
                <c:pt idx="0">
                  <c:v>Какие меры вы бы приняли, что бы распространение наркотических веществ уменьшилось?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Sheet1!$B$13:$N$14</c:f>
              <c:strCache>
                <c:ptCount val="13"/>
                <c:pt idx="0">
                  <c:v>незнаю</c:v>
                </c:pt>
                <c:pt idx="1">
                  <c:v>вред</c:v>
                </c:pt>
                <c:pt idx="2">
                  <c:v>сожгла бы фабрику</c:v>
                </c:pt>
                <c:pt idx="3">
                  <c:v>никаких</c:v>
                </c:pt>
                <c:pt idx="4">
                  <c:v>ловля наркоманов</c:v>
                </c:pt>
                <c:pt idx="5">
                  <c:v>все меры</c:v>
                </c:pt>
                <c:pt idx="6">
                  <c:v>запретил</c:v>
                </c:pt>
                <c:pt idx="7">
                  <c:v>я бы так не делал</c:v>
                </c:pt>
                <c:pt idx="8">
                  <c:v>уменьшил</c:v>
                </c:pt>
                <c:pt idx="9">
                  <c:v>тюрьма</c:v>
                </c:pt>
                <c:pt idx="10">
                  <c:v>убрать поставщиков</c:v>
                </c:pt>
                <c:pt idx="11">
                  <c:v>не призводить</c:v>
                </c:pt>
                <c:pt idx="12">
                  <c:v>противояд</c:v>
                </c:pt>
              </c:strCache>
            </c:strRef>
          </c:cat>
          <c:val>
            <c:numRef>
              <c:f>Sheet1!$B$15:$N$15</c:f>
              <c:numCache>
                <c:formatCode>General</c:formatCode>
                <c:ptCount val="13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Sheet1!$A$19</c:f>
              <c:strCache>
                <c:ptCount val="1"/>
                <c:pt idx="0">
                  <c:v>Из-за чего по вашему мнению люди пробуют наркотические вещества?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Sheet1!$B$17:$O$18</c:f>
              <c:strCache>
                <c:ptCount val="14"/>
                <c:pt idx="0">
                  <c:v>незнаю</c:v>
                </c:pt>
                <c:pt idx="1">
                  <c:v>они дураки</c:v>
                </c:pt>
                <c:pt idx="2">
                  <c:v>из-зм поблем</c:v>
                </c:pt>
                <c:pt idx="3">
                  <c:v>по приказу</c:v>
                </c:pt>
                <c:pt idx="4">
                  <c:v>интерес</c:v>
                </c:pt>
                <c:pt idx="5">
                  <c:v>повыкручиваться </c:v>
                </c:pt>
                <c:pt idx="6">
                  <c:v>ошибки</c:v>
                </c:pt>
                <c:pt idx="7">
                  <c:v>депрессия</c:v>
                </c:pt>
                <c:pt idx="8">
                  <c:v>берут пример</c:v>
                </c:pt>
                <c:pt idx="9">
                  <c:v>стресс</c:v>
                </c:pt>
                <c:pt idx="10">
                  <c:v>новые ощищения</c:v>
                </c:pt>
                <c:pt idx="11">
                  <c:v>кайф</c:v>
                </c:pt>
                <c:pt idx="12">
                  <c:v>зависимость</c:v>
                </c:pt>
                <c:pt idx="13">
                  <c:v>хочется</c:v>
                </c:pt>
              </c:strCache>
            </c:strRef>
          </c:cat>
          <c:val>
            <c:numRef>
              <c:f>Sheet1!$B$19:$O$19</c:f>
              <c:numCache>
                <c:formatCode>General</c:formatCode>
                <c:ptCount val="1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0384-E27D-4500-BA16-031678B6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latorija@onego.ru</dc:creator>
  <cp:lastModifiedBy>latorija@onego.ru</cp:lastModifiedBy>
  <cp:revision>8</cp:revision>
  <dcterms:created xsi:type="dcterms:W3CDTF">2022-02-21T20:37:00Z</dcterms:created>
  <dcterms:modified xsi:type="dcterms:W3CDTF">2022-02-27T12:27:00Z</dcterms:modified>
</cp:coreProperties>
</file>